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F8" w:rsidRDefault="00BF36F8">
      <w:pPr>
        <w:pStyle w:val="alistvtab"/>
        <w:tabs>
          <w:tab w:val="clear" w:pos="709"/>
          <w:tab w:val="clear" w:pos="3544"/>
          <w:tab w:val="left" w:pos="-2268"/>
        </w:tabs>
        <w:rPr>
          <w:b/>
          <w:snapToGrid w:val="0"/>
          <w:sz w:val="24"/>
          <w:lang w:val="es-ES_tradnl"/>
        </w:rPr>
      </w:pPr>
    </w:p>
    <w:p w:rsidR="00BF36F8" w:rsidRDefault="00CB04E6" w:rsidP="008705C5">
      <w:pPr>
        <w:pStyle w:val="alistvtab"/>
        <w:ind w:left="1276" w:firstLine="142"/>
        <w:rPr>
          <w:b/>
          <w:snapToGrid w:val="0"/>
          <w:sz w:val="28"/>
          <w:lang w:val="es-ES_tradnl"/>
        </w:rPr>
      </w:pPr>
      <w:r w:rsidRPr="00CB04E6">
        <w:rPr>
          <w:b/>
          <w:noProof/>
          <w:sz w:val="24"/>
        </w:rPr>
        <w:pict>
          <v:rect id="_x0000_s1281" style="position:absolute;left:0;text-align:left;margin-left:396.45pt;margin-top:.35pt;width:21.6pt;height:14.4pt;z-index:251653120" o:allowincell="f"/>
        </w:pict>
      </w:r>
      <w:r w:rsidR="00BF36F8">
        <w:rPr>
          <w:b/>
          <w:snapToGrid w:val="0"/>
          <w:sz w:val="28"/>
          <w:lang w:val="es-ES_tradnl"/>
        </w:rPr>
        <w:t>REGISTRO DE VARIEDADES COMERCIALES</w:t>
      </w:r>
    </w:p>
    <w:p w:rsidR="00BF36F8" w:rsidRDefault="00CB04E6" w:rsidP="008705C5">
      <w:pPr>
        <w:ind w:left="709" w:firstLine="709"/>
        <w:rPr>
          <w:b/>
          <w:snapToGrid w:val="0"/>
          <w:sz w:val="28"/>
          <w:lang w:val="es-ES_tradnl"/>
        </w:rPr>
      </w:pPr>
      <w:r>
        <w:rPr>
          <w:b/>
          <w:noProof/>
          <w:sz w:val="28"/>
        </w:rPr>
        <w:pict>
          <v:rect id="_x0000_s1282" style="position:absolute;left:0;text-align:left;margin-left:396.45pt;margin-top:1.35pt;width:21.6pt;height:14.4pt;z-index:251654144" o:allowincell="f"/>
        </w:pict>
      </w:r>
      <w:r w:rsidR="00BF36F8">
        <w:rPr>
          <w:b/>
          <w:snapToGrid w:val="0"/>
          <w:sz w:val="28"/>
          <w:lang w:val="es-ES_tradnl"/>
        </w:rPr>
        <w:t>REGISTRO DE VARIEDADES PROTEGIDAS</w:t>
      </w:r>
    </w:p>
    <w:p w:rsidR="00BF36F8" w:rsidRDefault="00BF36F8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BF36F8" w:rsidRDefault="00BF36F8">
      <w:pPr>
        <w:pStyle w:val="Ttulo1"/>
        <w:rPr>
          <w:rFonts w:ascii="Arial" w:hAnsi="Arial"/>
        </w:rPr>
      </w:pPr>
      <w:r>
        <w:rPr>
          <w:rFonts w:ascii="Arial" w:hAnsi="Arial"/>
        </w:rPr>
        <w:t>FORMULARIO TÉCNICO</w:t>
      </w:r>
    </w:p>
    <w:p w:rsidR="00BF36F8" w:rsidRDefault="00BF36F8"/>
    <w:p w:rsidR="00BF36F8" w:rsidRDefault="00BF36F8">
      <w:pPr>
        <w:rPr>
          <w:b/>
          <w:sz w:val="32"/>
        </w:rPr>
      </w:pPr>
    </w:p>
    <w:p w:rsidR="00BF36F8" w:rsidRDefault="00CB04E6">
      <w:pPr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4" type="#_x0000_t202" style="position:absolute;margin-left:189.45pt;margin-top:.85pt;width:234.75pt;height:89pt;z-index:251634688" o:allowincell="f" strokeweight="1.5pt">
            <v:textbox style="mso-next-textbox:#_x0000_s1234">
              <w:txbxContent>
                <w:p w:rsidR="0003735E" w:rsidRDefault="0003735E"/>
              </w:txbxContent>
            </v:textbox>
          </v:shape>
        </w:pict>
      </w:r>
      <w:r w:rsidR="00BF36F8">
        <w:rPr>
          <w:b/>
          <w:sz w:val="32"/>
        </w:rPr>
        <w:t xml:space="preserve">Nº DE SOLICITUD: </w:t>
      </w:r>
    </w:p>
    <w:p w:rsidR="00BF36F8" w:rsidRDefault="00BF36F8">
      <w:pPr>
        <w:rPr>
          <w:sz w:val="16"/>
        </w:rPr>
      </w:pPr>
      <w:r>
        <w:rPr>
          <w:sz w:val="16"/>
        </w:rPr>
        <w:t>Este nº deberá acompañar a la semilla</w:t>
      </w:r>
    </w:p>
    <w:p w:rsidR="00BF36F8" w:rsidRDefault="00BF36F8">
      <w:pPr>
        <w:rPr>
          <w:sz w:val="16"/>
        </w:rPr>
      </w:pPr>
      <w:proofErr w:type="gramStart"/>
      <w:r>
        <w:rPr>
          <w:sz w:val="16"/>
        </w:rPr>
        <w:t>cuando</w:t>
      </w:r>
      <w:proofErr w:type="gramEnd"/>
      <w:r>
        <w:rPr>
          <w:sz w:val="16"/>
        </w:rPr>
        <w:t xml:space="preserve"> sea posible.</w:t>
      </w:r>
    </w:p>
    <w:p w:rsidR="00BF36F8" w:rsidRDefault="00BF36F8"/>
    <w:p w:rsidR="00BF36F8" w:rsidRDefault="00BF36F8"/>
    <w:p w:rsidR="00BF36F8" w:rsidRDefault="00BF36F8"/>
    <w:p w:rsidR="00BF36F8" w:rsidRDefault="00BF36F8"/>
    <w:p w:rsidR="00BF36F8" w:rsidRDefault="00BF36F8"/>
    <w:p w:rsidR="00BF36F8" w:rsidRDefault="00BF36F8"/>
    <w:p w:rsidR="00BF36F8" w:rsidRDefault="00CB04E6">
      <w:r>
        <w:rPr>
          <w:noProof/>
        </w:rPr>
        <w:pict>
          <v:shape id="_x0000_s1027" type="#_x0000_t202" style="position:absolute;margin-left:150.45pt;margin-top:2.05pt;width:282.9pt;height:93.6pt;z-index:251625472" strokeweight="3.75pt">
            <v:textbox style="mso-next-textbox:#_x0000_s1027">
              <w:txbxContent>
                <w:p w:rsidR="0003735E" w:rsidRPr="006C7A37" w:rsidRDefault="006C7A37">
                  <w:pPr>
                    <w:jc w:val="center"/>
                    <w:rPr>
                      <w:b/>
                      <w:sz w:val="36"/>
                      <w:lang w:val="es-ES_tradnl"/>
                    </w:rPr>
                  </w:pPr>
                  <w:r>
                    <w:rPr>
                      <w:b/>
                      <w:sz w:val="36"/>
                      <w:lang w:val="es-ES_tradnl"/>
                    </w:rPr>
                    <w:t>TOMATE</w:t>
                  </w:r>
                </w:p>
                <w:p w:rsidR="0003735E" w:rsidRDefault="0003735E">
                  <w:pPr>
                    <w:jc w:val="center"/>
                    <w:rPr>
                      <w:sz w:val="28"/>
                      <w:lang w:val="es-ES_tradnl"/>
                    </w:rPr>
                  </w:pPr>
                </w:p>
                <w:p w:rsidR="0003735E" w:rsidRDefault="006B3790">
                  <w:pPr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proofErr w:type="spellStart"/>
                  <w:r>
                    <w:rPr>
                      <w:i/>
                      <w:sz w:val="24"/>
                      <w:szCs w:val="24"/>
                      <w:lang w:val="es-ES_tradnl"/>
                    </w:rPr>
                    <w:t>Solanum</w:t>
                  </w:r>
                  <w:proofErr w:type="spellEnd"/>
                  <w:r>
                    <w:rPr>
                      <w:i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  <w:szCs w:val="24"/>
                      <w:lang w:val="es-ES_tradnl"/>
                    </w:rPr>
                    <w:t>l</w:t>
                  </w:r>
                  <w:r w:rsidR="00CC1D5C" w:rsidRPr="00CC1D5C">
                    <w:rPr>
                      <w:i/>
                      <w:sz w:val="24"/>
                      <w:szCs w:val="24"/>
                      <w:lang w:val="es-ES_tradnl"/>
                    </w:rPr>
                    <w:t>ycopersicum</w:t>
                  </w:r>
                  <w:proofErr w:type="spellEnd"/>
                  <w:r w:rsidR="00CC1D5C" w:rsidRPr="00CC1D5C">
                    <w:rPr>
                      <w:sz w:val="24"/>
                      <w:szCs w:val="24"/>
                      <w:lang w:val="es-ES_tradnl"/>
                    </w:rPr>
                    <w:t xml:space="preserve"> L.</w:t>
                  </w:r>
                </w:p>
                <w:p w:rsidR="006C7A37" w:rsidRPr="006B3790" w:rsidRDefault="006C7A37">
                  <w:pPr>
                    <w:jc w:val="center"/>
                    <w:rPr>
                      <w:i/>
                      <w:sz w:val="24"/>
                      <w:szCs w:val="24"/>
                      <w:lang w:val="es-ES_tradnl"/>
                    </w:rPr>
                  </w:pPr>
                  <w:proofErr w:type="spellStart"/>
                  <w:r w:rsidRPr="006B3790">
                    <w:rPr>
                      <w:i/>
                      <w:sz w:val="24"/>
                      <w:szCs w:val="24"/>
                      <w:lang w:val="es-ES_tradnl"/>
                    </w:rPr>
                    <w:t>Solanum</w:t>
                  </w:r>
                  <w:proofErr w:type="spellEnd"/>
                  <w:r w:rsidRPr="006B3790">
                    <w:rPr>
                      <w:i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Pr="006B3790">
                    <w:rPr>
                      <w:i/>
                      <w:sz w:val="24"/>
                      <w:szCs w:val="24"/>
                      <w:lang w:val="es-ES_tradnl"/>
                    </w:rPr>
                    <w:t>lycopersicum</w:t>
                  </w:r>
                  <w:proofErr w:type="spellEnd"/>
                  <w:r w:rsidRPr="006B3790">
                    <w:rPr>
                      <w:i/>
                      <w:sz w:val="24"/>
                      <w:szCs w:val="24"/>
                      <w:lang w:val="es-ES_tradnl"/>
                    </w:rPr>
                    <w:t xml:space="preserve"> </w:t>
                  </w:r>
                  <w:r w:rsidRPr="006B3790">
                    <w:rPr>
                      <w:sz w:val="24"/>
                      <w:szCs w:val="24"/>
                      <w:lang w:val="es-ES_tradnl"/>
                    </w:rPr>
                    <w:t>L</w:t>
                  </w:r>
                  <w:r w:rsidR="00AE246F">
                    <w:rPr>
                      <w:sz w:val="24"/>
                      <w:szCs w:val="24"/>
                      <w:lang w:val="es-ES_tradnl"/>
                    </w:rPr>
                    <w:t>.</w:t>
                  </w:r>
                  <w:r w:rsidRPr="006B3790">
                    <w:rPr>
                      <w:i/>
                      <w:sz w:val="24"/>
                      <w:szCs w:val="24"/>
                      <w:lang w:val="es-ES_tradnl"/>
                    </w:rPr>
                    <w:t xml:space="preserve"> x </w:t>
                  </w:r>
                  <w:r w:rsidR="006B3790" w:rsidRPr="006B3790">
                    <w:rPr>
                      <w:i/>
                      <w:sz w:val="24"/>
                      <w:szCs w:val="24"/>
                      <w:lang w:val="es-ES_tradnl"/>
                    </w:rPr>
                    <w:t>L.</w:t>
                  </w:r>
                  <w:r w:rsidR="006B3790">
                    <w:rPr>
                      <w:i/>
                      <w:sz w:val="24"/>
                      <w:szCs w:val="24"/>
                      <w:lang w:val="es-ES_tradnl"/>
                    </w:rPr>
                    <w:t xml:space="preserve"> </w:t>
                  </w:r>
                  <w:proofErr w:type="spellStart"/>
                  <w:r w:rsidR="006B3790">
                    <w:rPr>
                      <w:i/>
                      <w:sz w:val="24"/>
                      <w:szCs w:val="24"/>
                      <w:lang w:val="es-ES_tradnl"/>
                    </w:rPr>
                    <w:t>p</w:t>
                  </w:r>
                  <w:r w:rsidRPr="006B3790">
                    <w:rPr>
                      <w:i/>
                      <w:sz w:val="24"/>
                      <w:szCs w:val="24"/>
                      <w:lang w:val="es-ES_tradnl"/>
                    </w:rPr>
                    <w:t>impine</w:t>
                  </w:r>
                  <w:r w:rsidR="006B3790">
                    <w:rPr>
                      <w:i/>
                      <w:sz w:val="24"/>
                      <w:szCs w:val="24"/>
                      <w:lang w:val="es-ES_tradnl"/>
                    </w:rPr>
                    <w:t>l</w:t>
                  </w:r>
                  <w:r w:rsidRPr="006B3790">
                    <w:rPr>
                      <w:i/>
                      <w:sz w:val="24"/>
                      <w:szCs w:val="24"/>
                      <w:lang w:val="es-ES_tradnl"/>
                    </w:rPr>
                    <w:t>lifolium</w:t>
                  </w:r>
                  <w:proofErr w:type="spellEnd"/>
                </w:p>
              </w:txbxContent>
            </v:textbox>
          </v:shape>
        </w:pict>
      </w:r>
    </w:p>
    <w:p w:rsidR="00BF36F8" w:rsidRDefault="00BF36F8"/>
    <w:p w:rsidR="00BF36F8" w:rsidRDefault="00BF36F8"/>
    <w:p w:rsidR="00BF36F8" w:rsidRDefault="00BF36F8"/>
    <w:p w:rsidR="00BF36F8" w:rsidRDefault="00BF36F8"/>
    <w:p w:rsidR="00BF36F8" w:rsidRDefault="00BF36F8"/>
    <w:p w:rsidR="00BF36F8" w:rsidRDefault="00BF36F8"/>
    <w:p w:rsidR="00BF36F8" w:rsidRDefault="00BF36F8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BF36F8" w:rsidRDefault="00CB04E6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noProof/>
          <w:sz w:val="28"/>
        </w:rPr>
        <w:pict>
          <v:shape id="_x0000_s1277" type="#_x0000_t202" style="position:absolute;margin-left:289.35pt;margin-top:10.35pt;width:2in;height:24.35pt;z-index:251649024" o:allowincell="f" strokeweight="1.5pt">
            <v:textbox style="mso-next-textbox:#_x0000_s1277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snapToGrid w:val="0"/>
          <w:sz w:val="28"/>
          <w:lang w:val="es-ES_tradnl"/>
        </w:rPr>
        <w:t xml:space="preserve">                                        </w:t>
      </w:r>
      <w:r w:rsidR="00CD7237">
        <w:rPr>
          <w:b/>
          <w:snapToGrid w:val="0"/>
          <w:lang w:val="es-ES_tradnl"/>
        </w:rPr>
        <w:t>FANTASIA</w:t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  <w:t>h</w:t>
      </w:r>
    </w:p>
    <w:p w:rsidR="00BF36F8" w:rsidRDefault="00CB04E6">
      <w:pPr>
        <w:rPr>
          <w:snapToGrid w:val="0"/>
          <w:sz w:val="22"/>
          <w:lang w:val="es-ES_tradnl"/>
        </w:rPr>
      </w:pPr>
      <w:r>
        <w:rPr>
          <w:noProof/>
          <w:sz w:val="22"/>
        </w:rPr>
        <w:pict>
          <v:shape id="_x0000_s1278" type="#_x0000_t202" style="position:absolute;margin-left:289.35pt;margin-top:6.95pt;width:2in;height:25.35pt;z-index:251650048" o:allowincell="f" strokeweight="1.5pt">
            <v:textbox style="mso-next-textbox:#_x0000_s1278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Denominación de la variedad:   </w:t>
      </w:r>
      <w:r>
        <w:rPr>
          <w:b/>
          <w:snapToGrid w:val="0"/>
          <w:lang w:val="es-ES_tradnl"/>
        </w:rPr>
        <w:t>EN FORMA DE CÓDIGO</w:t>
      </w:r>
      <w:r>
        <w:rPr>
          <w:snapToGrid w:val="0"/>
          <w:sz w:val="22"/>
          <w:lang w:val="es-ES_tradnl"/>
        </w:rPr>
        <w:tab/>
      </w:r>
    </w:p>
    <w:p w:rsidR="00BF36F8" w:rsidRDefault="00CB04E6">
      <w:pPr>
        <w:rPr>
          <w:snapToGrid w:val="0"/>
          <w:sz w:val="22"/>
          <w:lang w:val="es-ES_tradnl"/>
        </w:rPr>
      </w:pPr>
      <w:r>
        <w:rPr>
          <w:noProof/>
          <w:sz w:val="22"/>
        </w:rPr>
        <w:pict>
          <v:shape id="_x0000_s1279" type="#_x0000_t202" style="position:absolute;margin-left:289.35pt;margin-top:10.45pt;width:2in;height:21.6pt;z-index:251651072" o:allowincell="f" strokeweight="1.5pt">
            <v:textbox style="mso-next-textbox:#_x0000_s1279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rPr>
          <w:b/>
          <w:snapToGrid w:val="0"/>
          <w:lang w:val="es-ES_tradnl"/>
        </w:rPr>
      </w:pPr>
      <w:r>
        <w:rPr>
          <w:snapToGrid w:val="0"/>
          <w:sz w:val="22"/>
          <w:lang w:val="es-ES_tradnl"/>
        </w:rPr>
        <w:t xml:space="preserve">                                  </w:t>
      </w:r>
      <w:r>
        <w:rPr>
          <w:snapToGrid w:val="0"/>
          <w:sz w:val="22"/>
          <w:lang w:val="es-ES_tradnl"/>
        </w:rPr>
        <w:tab/>
      </w:r>
      <w:r>
        <w:rPr>
          <w:snapToGrid w:val="0"/>
          <w:sz w:val="22"/>
          <w:lang w:val="es-ES_tradnl"/>
        </w:rPr>
        <w:tab/>
        <w:t xml:space="preserve">     </w:t>
      </w:r>
      <w:r>
        <w:rPr>
          <w:b/>
          <w:snapToGrid w:val="0"/>
          <w:lang w:val="es-ES_tradnl"/>
        </w:rPr>
        <w:t>REFERENCIA OBTENTOR</w:t>
      </w:r>
    </w:p>
    <w:p w:rsidR="00BF36F8" w:rsidRDefault="00BF36F8">
      <w:pPr>
        <w:rPr>
          <w:snapToGrid w:val="0"/>
          <w:sz w:val="22"/>
          <w:lang w:val="es-ES_tradnl"/>
        </w:rPr>
      </w:pPr>
    </w:p>
    <w:p w:rsidR="00BF36F8" w:rsidRDefault="00CB04E6">
      <w:pPr>
        <w:rPr>
          <w:snapToGrid w:val="0"/>
          <w:sz w:val="22"/>
          <w:lang w:val="es-ES_tradnl"/>
        </w:rPr>
      </w:pPr>
      <w:r>
        <w:rPr>
          <w:noProof/>
          <w:sz w:val="22"/>
        </w:rPr>
        <w:pict>
          <v:shape id="_x0000_s1030" type="#_x0000_t202" style="position:absolute;margin-left:3in;margin-top:10.2pt;width:217.35pt;height:79.2pt;z-index:251627520" o:allowincell="f" strokeweight="1.5pt">
            <v:textbox style="mso-next-textbox:#_x0000_s1030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Representante y dirección:</w:t>
      </w:r>
    </w:p>
    <w:p w:rsidR="00BF36F8" w:rsidRDefault="00BF36F8">
      <w:pPr>
        <w:rPr>
          <w:b/>
          <w:snapToGrid w:val="0"/>
          <w:sz w:val="18"/>
          <w:lang w:val="es-ES_tradnl"/>
        </w:rPr>
      </w:pPr>
      <w:r>
        <w:rPr>
          <w:b/>
          <w:snapToGrid w:val="0"/>
          <w:sz w:val="18"/>
          <w:lang w:val="es-ES_tradnl"/>
        </w:rPr>
        <w:t>(Teléfono, fax, correo electrónico)</w:t>
      </w:r>
    </w:p>
    <w:p w:rsidR="00BF36F8" w:rsidRDefault="00BF36F8">
      <w:pPr>
        <w:rPr>
          <w:b/>
          <w:snapToGrid w:val="0"/>
          <w:sz w:val="18"/>
          <w:lang w:val="es-ES_tradnl"/>
        </w:rPr>
      </w:pPr>
    </w:p>
    <w:p w:rsidR="00BF36F8" w:rsidRDefault="00BF36F8">
      <w:pPr>
        <w:rPr>
          <w:rFonts w:ascii="Courier New" w:hAnsi="Courier New"/>
          <w:snapToGrid w:val="0"/>
          <w:sz w:val="22"/>
          <w:lang w:val="es-ES_tradnl"/>
        </w:rPr>
      </w:pPr>
    </w:p>
    <w:p w:rsidR="00BF36F8" w:rsidRDefault="00BF36F8">
      <w:pPr>
        <w:rPr>
          <w:rFonts w:ascii="Courier New" w:hAnsi="Courier New"/>
          <w:snapToGrid w:val="0"/>
          <w:sz w:val="22"/>
          <w:lang w:val="es-ES_tradnl"/>
        </w:rPr>
      </w:pPr>
    </w:p>
    <w:p w:rsidR="00BF36F8" w:rsidRDefault="00BF36F8">
      <w:pPr>
        <w:rPr>
          <w:rFonts w:ascii="Courier New" w:hAnsi="Courier New"/>
          <w:snapToGrid w:val="0"/>
          <w:sz w:val="22"/>
          <w:lang w:val="es-ES_tradnl"/>
        </w:rPr>
      </w:pPr>
    </w:p>
    <w:p w:rsidR="00BF36F8" w:rsidRDefault="00BF36F8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BF36F8" w:rsidRDefault="00CB04E6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  <w:r w:rsidRPr="00CB04E6">
        <w:rPr>
          <w:noProof/>
          <w:sz w:val="22"/>
        </w:rPr>
        <w:pict>
          <v:shape id="_x0000_s1029" type="#_x0000_t202" style="position:absolute;margin-left:63pt;margin-top:7.5pt;width:370.35pt;height:22.9pt;z-index:251626496" o:allowincell="f" strokeweight="1.5pt">
            <v:textbox style="mso-next-textbox:#_x0000_s1029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tabs>
          <w:tab w:val="right" w:pos="10102"/>
        </w:tabs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D./</w:t>
      </w:r>
      <w:proofErr w:type="gramEnd"/>
      <w:r>
        <w:rPr>
          <w:snapToGrid w:val="0"/>
          <w:sz w:val="22"/>
          <w:lang w:val="es-ES_tradnl"/>
        </w:rPr>
        <w:t>Dña. /</w:t>
      </w:r>
    </w:p>
    <w:p w:rsidR="00BF36F8" w:rsidRDefault="00BF36F8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BF36F8" w:rsidRDefault="00BF36F8">
      <w:pPr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declara</w:t>
      </w:r>
      <w:proofErr w:type="gramEnd"/>
      <w:r>
        <w:rPr>
          <w:snapToGrid w:val="0"/>
          <w:sz w:val="22"/>
          <w:lang w:val="es-ES_tradnl"/>
        </w:rPr>
        <w:t xml:space="preserve"> que la información que se facilita es correcta y corresponde a la variedad que se indica.</w:t>
      </w:r>
    </w:p>
    <w:p w:rsidR="00BF36F8" w:rsidRDefault="00BF36F8">
      <w:pPr>
        <w:rPr>
          <w:snapToGrid w:val="0"/>
          <w:sz w:val="22"/>
          <w:lang w:val="es-ES_tradnl"/>
        </w:rPr>
      </w:pPr>
    </w:p>
    <w:p w:rsidR="00BF36F8" w:rsidRDefault="00BF36F8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 xml:space="preserve">En                             a              </w:t>
      </w:r>
      <w:r w:rsidR="006C7A37">
        <w:rPr>
          <w:snapToGrid w:val="0"/>
          <w:sz w:val="22"/>
          <w:lang w:val="es-ES_tradnl"/>
        </w:rPr>
        <w:t>de                       del 20_</w:t>
      </w:r>
      <w:r>
        <w:rPr>
          <w:snapToGrid w:val="0"/>
          <w:sz w:val="22"/>
          <w:lang w:val="es-ES_tradnl"/>
        </w:rPr>
        <w:t>_</w:t>
      </w:r>
    </w:p>
    <w:p w:rsidR="00BF36F8" w:rsidRDefault="00BF36F8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F36F8" w:rsidRDefault="00BF36F8">
      <w:pPr>
        <w:ind w:left="1418" w:firstLine="709"/>
      </w:pPr>
      <w:r>
        <w:rPr>
          <w:snapToGrid w:val="0"/>
          <w:sz w:val="22"/>
          <w:lang w:val="es-ES_tradnl"/>
        </w:rPr>
        <w:t>Firma:</w:t>
      </w:r>
    </w:p>
    <w:p w:rsidR="00BF36F8" w:rsidRDefault="00BF36F8">
      <w:pPr>
        <w:ind w:left="708" w:firstLine="708"/>
        <w:rPr>
          <w:snapToGrid w:val="0"/>
          <w:sz w:val="22"/>
          <w:lang w:val="es-ES_tradnl"/>
        </w:rPr>
      </w:pPr>
    </w:p>
    <w:p w:rsidR="00BF36F8" w:rsidRDefault="00BF36F8" w:rsidP="000F76C9">
      <w:pPr>
        <w:tabs>
          <w:tab w:val="left" w:pos="4035"/>
          <w:tab w:val="right" w:pos="10102"/>
        </w:tabs>
        <w:rPr>
          <w:b/>
          <w:snapToGrid w:val="0"/>
          <w:sz w:val="28"/>
          <w:lang w:val="es-ES_tradnl"/>
        </w:rPr>
      </w:pPr>
    </w:p>
    <w:p w:rsidR="00BF36F8" w:rsidRDefault="00CB04E6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 w:rsidRPr="00CB04E6">
        <w:rPr>
          <w:noProof/>
          <w:sz w:val="22"/>
        </w:rPr>
        <w:pict>
          <v:shape id="_x0000_s1280" type="#_x0000_t202" style="position:absolute;left:0;text-align:left;margin-left:-5.85pt;margin-top:24pt;width:439.2pt;height:21.6pt;z-index:251652096" o:allowincell="f" strokeweight="1.5pt">
            <v:textbox style="mso-next-textbox:#_x0000_s1280">
              <w:txbxContent>
                <w:p w:rsidR="0003735E" w:rsidRDefault="0003735E">
                  <w:pPr>
                    <w:pStyle w:val="Ttulo3"/>
                  </w:pPr>
                  <w:r>
                    <w:t>Entregar DOS ejemplares de este formulario por variedad</w:t>
                  </w:r>
                </w:p>
                <w:p w:rsidR="0003735E" w:rsidRDefault="0003735E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40" w:lineRule="exact"/>
                  </w:pPr>
                </w:p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BF36F8" w:rsidRDefault="00BF36F8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BF36F8" w:rsidRDefault="00BF36F8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>SOLICITUDES ANTERIORES</w: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 w:rsidRPr="00CB04E6">
        <w:rPr>
          <w:b/>
          <w:noProof/>
          <w:sz w:val="28"/>
        </w:rPr>
        <w:pict>
          <v:shape id="_x0000_s1237" type="#_x0000_t202" style="position:absolute;margin-left:-13.05pt;margin-top:12.65pt;width:482.4pt;height:237.6pt;z-index:251635712" o:allowincell="f" strokeweight="1.5pt">
            <v:textbox style="mso-next-textbox:#_x0000_s1237">
              <w:txbxContent>
                <w:p w:rsidR="0003735E" w:rsidRDefault="0003735E">
                  <w:pPr>
                    <w:tabs>
                      <w:tab w:val="right" w:pos="10102"/>
                    </w:tabs>
                    <w:rPr>
                      <w:b/>
                      <w:sz w:val="22"/>
                      <w:lang w:val="es-ES_tradnl"/>
                    </w:rPr>
                  </w:pPr>
                  <w:r>
                    <w:rPr>
                      <w:b/>
                      <w:sz w:val="22"/>
                      <w:lang w:val="es-ES_tradnl"/>
                    </w:rPr>
                    <w:t xml:space="preserve">INFORMACIÓN RELATIVA A </w:t>
                  </w:r>
                  <w:smartTag w:uri="urn:schemas-microsoft-com:office:smarttags" w:element="PersonName">
                    <w:smartTagPr>
                      <w:attr w:name="ProductID" w:val="LA VARIEDAD"/>
                    </w:smartTagPr>
                    <w:r>
                      <w:rPr>
                        <w:b/>
                        <w:sz w:val="22"/>
                        <w:lang w:val="es-ES_tradnl"/>
                      </w:rPr>
                      <w:t>LA VARIEDAD</w:t>
                    </w:r>
                  </w:smartTag>
                  <w:r>
                    <w:rPr>
                      <w:b/>
                      <w:sz w:val="22"/>
                      <w:lang w:val="es-ES_tradnl"/>
                    </w:rPr>
                    <w:t>: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¿Se ha presentado anteriormente esta variedad en España?  </w:t>
                  </w:r>
                </w:p>
                <w:p w:rsidR="0003735E" w:rsidRDefault="0003735E">
                  <w:pPr>
                    <w:pStyle w:val="Encabezado"/>
                    <w:tabs>
                      <w:tab w:val="clear" w:pos="4252"/>
                      <w:tab w:val="clear" w:pos="8504"/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sz w:val="12"/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Nº de solicitud                                            Denominación: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  <w:t xml:space="preserve">   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¿Se ha presentado en otros países?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los países: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Situación actual, de la variedad, en los países en que se ha presentado:</w:t>
                  </w:r>
                </w:p>
                <w:p w:rsidR="0003735E" w:rsidRDefault="0003735E"/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/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39" type="#_x0000_t202" style="position:absolute;margin-left:289.35pt;margin-top:5.8pt;width:28.8pt;height:14.4pt;z-index:251636736" o:allowincell="f">
            <v:textbox style="mso-next-textbox:#_x0000_s1239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62"/>
        </w:rPr>
        <w:pict>
          <v:shape id="_x0000_s1241" type="#_x0000_t202" style="position:absolute;margin-left:253.35pt;margin-top:34.6pt;width:108pt;height:14.4pt;z-index:251638784" o:allowincell="f">
            <v:textbox style="mso-next-textbox:#_x0000_s1241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62"/>
        </w:rPr>
        <w:pict>
          <v:shape id="_x0000_s1240" type="#_x0000_t202" style="position:absolute;margin-left:66.15pt;margin-top:34.6pt;width:100.8pt;height:14.4pt;z-index:251637760" o:allowincell="f">
            <v:textbox style="mso-next-textbox:#_x0000_s1240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42" type="#_x0000_t202" style="position:absolute;margin-left:174.15pt;margin-top:13.7pt;width:28.8pt;height:14.4pt;z-index:251639808" o:allowincell="f">
            <v:textbox style="mso-next-textbox:#_x0000_s1242">
              <w:txbxContent>
                <w:p w:rsidR="0003735E" w:rsidRDefault="0003735E"/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43" type="#_x0000_t202" style="position:absolute;margin-left:109.35pt;margin-top:6.85pt;width:338.4pt;height:14.4pt;z-index:251640832" o:allowincell="f">
            <v:textbox style="mso-next-textbox:#_x0000_s1243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84" type="#_x0000_t202" style="position:absolute;margin-left:-13.05pt;margin-top:15.15pt;width:482.4pt;height:388.8pt;z-index:251655168" o:allowincell="f" strokeweight="1.5pt">
            <v:textbox style="mso-next-textbox:#_x0000_s1284">
              <w:txbxContent>
                <w:p w:rsidR="0003735E" w:rsidRDefault="0003735E">
                  <w:pPr>
                    <w:tabs>
                      <w:tab w:val="right" w:pos="10102"/>
                    </w:tabs>
                    <w:rPr>
                      <w:b/>
                      <w:sz w:val="22"/>
                      <w:lang w:val="es-ES_tradnl"/>
                    </w:rPr>
                  </w:pPr>
                  <w:r>
                    <w:rPr>
                      <w:b/>
                      <w:sz w:val="22"/>
                      <w:lang w:val="es-ES_tradnl"/>
                    </w:rPr>
                    <w:t>INFORMACIÓN RELATIVA A LOS PARENTALES: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DENOMINACIÓN: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¿Se ha presentado anteriormente este parental en España?  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Nº de solicitud:                                           Denominación: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  <w:t xml:space="preserve">   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¿Se ha presentado en otros países?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los países: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Situación actual del parental en los países en que se ha presentado: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b/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b/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 xml:space="preserve">DENOMINACIÓN: 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¿Se ha presentado anteriormente este parental en España?  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Nº de solicitud:                                           Denominación: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  <w:t xml:space="preserve">   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¿Se ha presentado en otros países?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los países:</w:t>
                  </w: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03735E" w:rsidRDefault="0003735E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Situación actual del parental en los países en que se ha presentado:</w:t>
                  </w:r>
                </w:p>
                <w:p w:rsidR="0003735E" w:rsidRDefault="0003735E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99" type="#_x0000_t202" style="position:absolute;margin-left:282.15pt;margin-top:29.9pt;width:28.8pt;height:14.4pt;z-index:251656192" o:allowincell="f">
            <v:textbox style="mso-next-textbox:#_x0000_s1299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62"/>
        </w:rPr>
        <w:pict>
          <v:shape id="_x0000_s1304" type="#_x0000_t202" style="position:absolute;margin-left:94.95pt;margin-top:8.3pt;width:122.4pt;height:14.4pt;z-index:251661312" o:allowincell="f">
            <v:textbox style="mso-next-textbox:#_x0000_s1304">
              <w:txbxContent>
                <w:p w:rsidR="0003735E" w:rsidRDefault="0003735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1" type="#_x0000_t202" style="position:absolute;margin-left:253.35pt;margin-top:30.25pt;width:100.8pt;height:14.4pt;z-index:251658240" o:allowincell="f">
            <v:textbox style="mso-next-textbox:#_x0000_s1301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62"/>
        </w:rPr>
        <w:pict>
          <v:shape id="_x0000_s1300" type="#_x0000_t202" style="position:absolute;margin-left:66.15pt;margin-top:30.25pt;width:108pt;height:14.4pt;z-index:251657216" o:allowincell="f">
            <v:textbox style="mso-next-textbox:#_x0000_s1300">
              <w:txbxContent>
                <w:p w:rsidR="0003735E" w:rsidRDefault="0003735E"/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2" type="#_x0000_t202" style="position:absolute;margin-left:181.35pt;margin-top:30.6pt;width:28.8pt;height:14.4pt;z-index:251659264" o:allowincell="f">
            <v:textbox style="mso-next-textbox:#_x0000_s1302">
              <w:txbxContent>
                <w:p w:rsidR="0003735E" w:rsidRDefault="0003735E"/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3" type="#_x0000_t202" style="position:absolute;margin-left:102.15pt;margin-top:16.55pt;width:324pt;height:14.4pt;z-index:251660288" o:allowincell="f">
            <v:textbox style="mso-next-textbox:#_x0000_s1303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6" type="#_x0000_t202" style="position:absolute;margin-left:274.95pt;margin-top:24.45pt;width:28.8pt;height:14.4pt;z-index:251663360" o:allowincell="f">
            <v:textbox style="mso-next-textbox:#_x0000_s1306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62"/>
        </w:rPr>
        <w:pict>
          <v:shape id="_x0000_s1305" type="#_x0000_t202" style="position:absolute;margin-left:80.55pt;margin-top:2.85pt;width:129.6pt;height:14.4pt;z-index:251662336" o:allowincell="f">
            <v:textbox style="mso-next-textbox:#_x0000_s1305">
              <w:txbxContent>
                <w:p w:rsidR="0003735E" w:rsidRDefault="0003735E"/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8" type="#_x0000_t202" style="position:absolute;margin-left:260.55pt;margin-top:24.8pt;width:115.2pt;height:14.4pt;z-index:251665408" o:allowincell="f">
            <v:textbox style="mso-next-textbox:#_x0000_s1308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62"/>
        </w:rPr>
        <w:pict>
          <v:shape id="_x0000_s1307" type="#_x0000_t202" style="position:absolute;margin-left:66.15pt;margin-top:24.8pt;width:108pt;height:14.4pt;z-index:251664384" o:allowincell="f">
            <v:textbox style="mso-next-textbox:#_x0000_s1307">
              <w:txbxContent>
                <w:p w:rsidR="0003735E" w:rsidRDefault="0003735E"/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9" type="#_x0000_t202" style="position:absolute;margin-left:166.95pt;margin-top:25.15pt;width:28.8pt;height:14.4pt;z-index:251666432" o:allowincell="f">
            <v:textbox style="mso-next-textbox:#_x0000_s1309">
              <w:txbxContent>
                <w:p w:rsidR="0003735E" w:rsidRDefault="0003735E"/>
              </w:txbxContent>
            </v:textbox>
          </v:shape>
        </w:pict>
      </w:r>
    </w:p>
    <w:p w:rsidR="00BF36F8" w:rsidRDefault="00CB04E6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10" type="#_x0000_t202" style="position:absolute;margin-left:102.15pt;margin-top:11.1pt;width:331.2pt;height:14.4pt;z-index:251667456" o:allowincell="f">
            <v:textbox style="mso-next-textbox:#_x0000_s1310">
              <w:txbxContent>
                <w:p w:rsidR="0003735E" w:rsidRDefault="0003735E"/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40"/>
          <w:lang w:val="es-ES_tradnl"/>
        </w:rPr>
      </w:pP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28"/>
          <w:lang w:val="es-ES_tradnl"/>
        </w:rPr>
      </w:pPr>
    </w:p>
    <w:p w:rsidR="001D3D8A" w:rsidRDefault="001D3D8A">
      <w:pPr>
        <w:pStyle w:val="Ttulo4"/>
        <w:jc w:val="center"/>
        <w:rPr>
          <w:sz w:val="28"/>
        </w:rPr>
      </w:pPr>
    </w:p>
    <w:p w:rsidR="00BF36F8" w:rsidRDefault="00BF36F8">
      <w:pPr>
        <w:pStyle w:val="Ttulo4"/>
        <w:jc w:val="center"/>
        <w:rPr>
          <w:b/>
          <w:sz w:val="28"/>
        </w:rPr>
      </w:pPr>
      <w:r>
        <w:rPr>
          <w:sz w:val="28"/>
        </w:rPr>
        <w:t xml:space="preserve">FORMULARIO TÉCNICO </w:t>
      </w:r>
      <w:r>
        <w:rPr>
          <w:b/>
          <w:sz w:val="28"/>
        </w:rPr>
        <w:t xml:space="preserve"> TOMATE</w:t>
      </w:r>
    </w:p>
    <w:p w:rsidR="00BF36F8" w:rsidRDefault="00BF36F8"/>
    <w:p w:rsidR="00BF36F8" w:rsidRDefault="00CB04E6">
      <w:pPr>
        <w:tabs>
          <w:tab w:val="right" w:pos="10102"/>
        </w:tabs>
        <w:rPr>
          <w:sz w:val="36"/>
          <w:lang w:val="es-ES_tradnl"/>
        </w:rPr>
      </w:pPr>
      <w:r w:rsidRPr="00CB04E6">
        <w:rPr>
          <w:b/>
          <w:noProof/>
          <w:sz w:val="32"/>
        </w:rPr>
        <w:pict>
          <v:shape id="_x0000_s1271" type="#_x0000_t202" style="position:absolute;margin-left:397.35pt;margin-top:38.85pt;width:21.6pt;height:14.4pt;z-index:251646976" o:allowincell="f">
            <v:textbox style="mso-next-textbox:#_x0000_s1271">
              <w:txbxContent>
                <w:p w:rsidR="0003735E" w:rsidRDefault="0003735E"/>
              </w:txbxContent>
            </v:textbox>
            <w10:wrap type="topAndBottom"/>
          </v:shape>
        </w:pict>
      </w:r>
      <w:r w:rsidRPr="00CB04E6">
        <w:rPr>
          <w:b/>
          <w:sz w:val="32"/>
          <w:lang w:val="es-ES_tradnl"/>
        </w:rPr>
        <w:pict>
          <v:shape id="_x0000_s1229" type="#_x0000_t202" style="position:absolute;margin-left:-10.8pt;margin-top:2.85pt;width:460.8pt;height:79.2pt;z-index:251633664" o:allowincell="f" strokeweight="1.5pt">
            <v:textbox style="mso-next-textbox:#_x0000_s1229">
              <w:txbxContent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1,- PLANTA: TIPO DE CRECIMIENTO</w:t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ind w:left="709"/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>1 - DETERMINADO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b/>
                      <w:sz w:val="18"/>
                      <w:lang w:val="es-ES_tradnl"/>
                    </w:rPr>
                    <w:t>D-</w:t>
                  </w:r>
                  <w:r>
                    <w:rPr>
                      <w:sz w:val="18"/>
                      <w:lang w:val="es-ES_tradnl"/>
                    </w:rPr>
                    <w:tab/>
                  </w:r>
                </w:p>
                <w:p w:rsidR="0003735E" w:rsidRDefault="0003735E">
                  <w:pPr>
                    <w:ind w:left="709"/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ind w:left="709"/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>2 – INDETERMINADO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b/>
                      <w:sz w:val="18"/>
                      <w:lang w:val="es-ES_tradnl"/>
                    </w:rPr>
                    <w:t>I-</w:t>
                  </w:r>
                  <w:r>
                    <w:rPr>
                      <w:sz w:val="18"/>
                      <w:lang w:val="es-ES_tradnl"/>
                    </w:rPr>
                    <w:tab/>
                  </w:r>
                </w:p>
                <w:p w:rsidR="0003735E" w:rsidRDefault="0003735E">
                  <w:pPr>
                    <w:ind w:left="709"/>
                    <w:rPr>
                      <w:sz w:val="18"/>
                      <w:lang w:val="es-ES_tradnl"/>
                    </w:rPr>
                  </w:pPr>
                </w:p>
              </w:txbxContent>
            </v:textbox>
          </v:shape>
        </w:pict>
      </w:r>
    </w:p>
    <w:p w:rsidR="00BF36F8" w:rsidRDefault="00CB04E6">
      <w:pPr>
        <w:tabs>
          <w:tab w:val="right" w:pos="10102"/>
        </w:tabs>
        <w:jc w:val="center"/>
        <w:rPr>
          <w:sz w:val="36"/>
          <w:lang w:val="es-ES_tradnl"/>
        </w:rPr>
      </w:pPr>
      <w:r w:rsidRPr="00CB04E6">
        <w:rPr>
          <w:b/>
          <w:noProof/>
          <w:sz w:val="28"/>
        </w:rPr>
        <w:pict>
          <v:shape id="_x0000_s1274" type="#_x0000_t202" style="position:absolute;left:0;text-align:left;margin-left:397.35pt;margin-top:39.75pt;width:21.6pt;height:14.4pt;z-index:251648000" o:allowincell="f">
            <v:textbox style="mso-next-textbox:#_x0000_s1274">
              <w:txbxContent>
                <w:p w:rsidR="0003735E" w:rsidRDefault="0003735E"/>
              </w:txbxContent>
            </v:textbox>
            <w10:wrap type="topAndBottom"/>
          </v:shape>
        </w:pict>
      </w:r>
      <w:r>
        <w:rPr>
          <w:noProof/>
          <w:sz w:val="36"/>
        </w:rPr>
        <w:pict>
          <v:shape id="_x0000_s1039" type="#_x0000_t202" style="position:absolute;left:0;text-align:left;margin-left:-9pt;margin-top:68.55pt;width:460.8pt;height:100.8pt;z-index:251628544" o:allowincell="f" strokeweight="1.5pt">
            <v:textbox style="mso-next-textbox:#_x0000_s1039">
              <w:txbxContent>
                <w:p w:rsidR="0003735E" w:rsidRDefault="0003735E">
                  <w:pPr>
                    <w:rPr>
                      <w:b/>
                    </w:rPr>
                  </w:pPr>
                  <w:r>
                    <w:rPr>
                      <w:b/>
                    </w:rPr>
                    <w:t>2,- TIPO:</w:t>
                  </w:r>
                </w:p>
                <w:p w:rsidR="0003735E" w:rsidRDefault="0003735E">
                  <w:pPr>
                    <w:rPr>
                      <w:sz w:val="18"/>
                    </w:rPr>
                  </w:pPr>
                </w:p>
                <w:p w:rsidR="0003735E" w:rsidRDefault="0003735E">
                  <w:pPr>
                    <w:rPr>
                      <w:sz w:val="18"/>
                    </w:rPr>
                  </w:pP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ab/>
                    <w:t>1 - MERCADO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M-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</w:p>
                <w:p w:rsidR="0003735E" w:rsidRDefault="000373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ab/>
                    <w:t>2 – CONSERVA REDONDO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R-</w:t>
                  </w:r>
                  <w:r>
                    <w:rPr>
                      <w:sz w:val="18"/>
                    </w:rPr>
                    <w:tab/>
                  </w:r>
                </w:p>
                <w:p w:rsidR="0003735E" w:rsidRDefault="0003735E">
                  <w:pPr>
                    <w:rPr>
                      <w:sz w:val="18"/>
                    </w:rPr>
                  </w:pPr>
                </w:p>
                <w:p w:rsidR="0003735E" w:rsidRDefault="000373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ab/>
                    <w:t>3.- CONSERVA PERA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P-</w:t>
                  </w:r>
                  <w:r>
                    <w:rPr>
                      <w:sz w:val="18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333" type="#_x0000_t202" style="position:absolute;left:0;text-align:left;margin-left:-5.85pt;margin-top:514.95pt;width:460.8pt;height:93.6pt;z-index:251683840" o:allowincell="f" strokeweight="1.5pt">
            <v:textbox style="mso-next-textbox:#_x0000_s1333">
              <w:txbxContent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6.- LARGA VIDA</w:t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1.- AUSENTE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  <w:t>CARMELO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b/>
                      <w:sz w:val="18"/>
                      <w:lang w:val="es-ES_tradnl"/>
                    </w:rPr>
                    <w:t>1</w:t>
                  </w:r>
                  <w:r>
                    <w:rPr>
                      <w:sz w:val="18"/>
                      <w:lang w:val="es-ES_tradnl"/>
                    </w:rPr>
                    <w:t>-</w:t>
                  </w:r>
                  <w:r>
                    <w:rPr>
                      <w:sz w:val="18"/>
                      <w:lang w:val="es-ES_tradnl"/>
                    </w:rPr>
                    <w:tab/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5.- PRESENTE (3 SEMANAS)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  <w:t>SORANTA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b/>
                      <w:sz w:val="18"/>
                      <w:lang w:val="es-ES_tradnl"/>
                    </w:rPr>
                    <w:t>5</w:t>
                  </w:r>
                  <w:r>
                    <w:rPr>
                      <w:sz w:val="18"/>
                      <w:lang w:val="es-ES_tradnl"/>
                    </w:rPr>
                    <w:t>-</w:t>
                  </w:r>
                  <w:r>
                    <w:rPr>
                      <w:sz w:val="18"/>
                      <w:lang w:val="es-ES_tradnl"/>
                    </w:rPr>
                    <w:tab/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9.- PRESENTE (6 SEMANAS)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  <w:t>CARMELO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b/>
                      <w:sz w:val="18"/>
                      <w:lang w:val="es-ES_tradnl"/>
                    </w:rPr>
                    <w:t>9</w:t>
                  </w:r>
                  <w:r>
                    <w:rPr>
                      <w:sz w:val="18"/>
                      <w:lang w:val="es-ES_tradnl"/>
                    </w:rPr>
                    <w:t>-</w:t>
                  </w:r>
                  <w:r>
                    <w:rPr>
                      <w:sz w:val="18"/>
                      <w:lang w:val="es-ES_tradnl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336" type="#_x0000_t202" style="position:absolute;left:0;text-align:left;margin-left:404.55pt;margin-top:579.75pt;width:21.6pt;height:14.4pt;z-index:251686912" o:allowincell="f">
            <v:textbox style="mso-next-textbox:#_x0000_s1336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35" type="#_x0000_t202" style="position:absolute;left:0;text-align:left;margin-left:404.55pt;margin-top:558.15pt;width:21.6pt;height:14.4pt;z-index:251685888" o:allowincell="f">
            <v:textbox style="mso-next-textbox:#_x0000_s1335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34" type="#_x0000_t202" style="position:absolute;left:0;text-align:left;margin-left:404.55pt;margin-top:536.55pt;width:21.6pt;height:14.4pt;z-index:251684864" o:allowincell="f">
            <v:textbox style="mso-next-textbox:#_x0000_s1334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25" type="#_x0000_t202" style="position:absolute;left:0;text-align:left;margin-left:-5.85pt;margin-top:435.75pt;width:460.8pt;height:1in;z-index:251675648" o:allowincell="f" strokeweight="1.5pt">
            <v:textbox style="mso-next-textbox:#_x0000_s1325">
              <w:txbxContent>
                <w:p w:rsidR="0003735E" w:rsidRDefault="0003735E">
                  <w:pPr>
                    <w:rPr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5.- CUELLO VERDE DEL FRUTO</w:t>
                  </w:r>
                </w:p>
                <w:p w:rsidR="0003735E" w:rsidRDefault="0003735E">
                  <w:pPr>
                    <w:rPr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1.- AUSENTE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b/>
                      <w:sz w:val="18"/>
                      <w:lang w:val="es-ES_tradnl"/>
                    </w:rPr>
                    <w:t>1-</w:t>
                  </w:r>
                  <w:r>
                    <w:rPr>
                      <w:sz w:val="18"/>
                      <w:lang w:val="es-ES_tradnl"/>
                    </w:rPr>
                    <w:tab/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9.- PRESENTE</w:t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sz w:val="18"/>
                      <w:lang w:val="es-ES_tradnl"/>
                    </w:rPr>
                    <w:tab/>
                  </w:r>
                  <w:r>
                    <w:rPr>
                      <w:b/>
                      <w:sz w:val="18"/>
                      <w:lang w:val="es-ES_tradnl"/>
                    </w:rPr>
                    <w:t>9-</w:t>
                  </w:r>
                  <w:r>
                    <w:rPr>
                      <w:sz w:val="18"/>
                      <w:lang w:val="es-ES_tradnl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329" type="#_x0000_t202" style="position:absolute;left:0;text-align:left;margin-left:404.55pt;margin-top:478.95pt;width:21.6pt;height:14.4pt;z-index:251679744" o:allowincell="f">
            <v:textbox style="mso-next-textbox:#_x0000_s1329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28" type="#_x0000_t202" style="position:absolute;left:0;text-align:left;margin-left:404.55pt;margin-top:457.35pt;width:21.6pt;height:14.4pt;z-index:251678720" o:allowincell="f">
            <v:textbox style="mso-next-textbox:#_x0000_s1328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043" type="#_x0000_t202" style="position:absolute;left:0;text-align:left;margin-left:-5.85pt;margin-top:320.55pt;width:460.8pt;height:108pt;z-index:251630592" o:allowincell="f" strokeweight="1.5pt">
            <v:textbox style="mso-next-textbox:#_x0000_s1043">
              <w:txbxContent>
                <w:p w:rsidR="0003735E" w:rsidRDefault="0003735E">
                  <w:pPr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</w:rPr>
                    <w:t>4.- ACOSTILLADO FRUTO</w:t>
                  </w:r>
                </w:p>
                <w:p w:rsidR="0003735E" w:rsidRDefault="0003735E">
                  <w:pPr>
                    <w:jc w:val="both"/>
                    <w:rPr>
                      <w:sz w:val="18"/>
                    </w:rPr>
                  </w:pPr>
                </w:p>
                <w:p w:rsidR="0003735E" w:rsidRDefault="000373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ab/>
                    <w:t>1.- AUSENTE O MUY DEBIL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1-</w:t>
                  </w:r>
                  <w:r>
                    <w:rPr>
                      <w:sz w:val="18"/>
                    </w:rPr>
                    <w:tab/>
                  </w: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3.- LIGERO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DANIELA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  <w:t>3-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5.- MEDIO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  <w:t>5-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7.- FUERTE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MARMANDE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  <w:t>7-</w:t>
                  </w:r>
                  <w:r>
                    <w:rPr>
                      <w:b/>
                      <w:sz w:val="18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332" type="#_x0000_t202" style="position:absolute;left:0;text-align:left;margin-left:404.55pt;margin-top:406.95pt;width:21.6pt;height:14.4pt;z-index:251682816" o:allowincell="f">
            <v:textbox style="mso-next-textbox:#_x0000_s1332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31" type="#_x0000_t202" style="position:absolute;left:0;text-align:left;margin-left:404.55pt;margin-top:385.35pt;width:21.6pt;height:14.4pt;z-index:251681792" o:allowincell="f">
            <v:textbox style="mso-next-textbox:#_x0000_s1331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27" type="#_x0000_t202" style="position:absolute;left:0;text-align:left;margin-left:404.55pt;margin-top:363.75pt;width:21.6pt;height:14.4pt;z-index:251677696" o:allowincell="f">
            <v:textbox style="mso-next-textbox:#_x0000_s1327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26" type="#_x0000_t202" style="position:absolute;left:0;text-align:left;margin-left:404.55pt;margin-top:342.15pt;width:21.6pt;height:14.4pt;z-index:251676672" o:allowincell="f">
            <v:textbox style="mso-next-textbox:#_x0000_s1326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041" type="#_x0000_t202" style="position:absolute;left:0;text-align:left;margin-left:-9pt;margin-top:176.55pt;width:460.8pt;height:136.8pt;z-index:251629568" o:allowincell="f" strokeweight="1.5pt">
            <v:textbox style="mso-next-textbox:#_x0000_s1041">
              <w:txbxContent>
                <w:p w:rsidR="0003735E" w:rsidRDefault="0003735E">
                  <w:pPr>
                    <w:rPr>
                      <w:b/>
                    </w:rPr>
                  </w:pPr>
                  <w:r>
                    <w:rPr>
                      <w:b/>
                    </w:rPr>
                    <w:t>3,- TAMAÑO FURTO</w:t>
                  </w:r>
                </w:p>
                <w:p w:rsidR="0003735E" w:rsidRDefault="0003735E">
                  <w:pPr>
                    <w:rPr>
                      <w:b/>
                    </w:rPr>
                  </w:pP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ab/>
                    <w:t>1.- MUY PEQUEÑO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>TIPO CEREZA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1-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03735E" w:rsidRDefault="0003735E">
                  <w:pPr>
                    <w:jc w:val="both"/>
                    <w:rPr>
                      <w:sz w:val="18"/>
                    </w:rPr>
                  </w:pPr>
                </w:p>
                <w:p w:rsidR="0003735E" w:rsidRDefault="0003735E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ab/>
                    <w:t>2.- PEQUEÑO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>TIPO CANARIO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2-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03735E" w:rsidRDefault="0003735E">
                  <w:pPr>
                    <w:jc w:val="both"/>
                    <w:rPr>
                      <w:sz w:val="18"/>
                    </w:rPr>
                  </w:pPr>
                </w:p>
                <w:p w:rsidR="0003735E" w:rsidRDefault="0003735E">
                  <w:pPr>
                    <w:jc w:val="both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ab/>
                    <w:t>5.- MEDIO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>DANIELA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5-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03735E" w:rsidRDefault="0003735E">
                  <w:pPr>
                    <w:jc w:val="both"/>
                    <w:rPr>
                      <w:b/>
                      <w:sz w:val="18"/>
                    </w:rPr>
                  </w:pPr>
                </w:p>
                <w:p w:rsidR="0003735E" w:rsidRDefault="0003735E">
                  <w:pPr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7.- GRANDE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CARMELO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  <w:t>7-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03735E" w:rsidRDefault="0003735E">
                  <w:pPr>
                    <w:jc w:val="both"/>
                    <w:rPr>
                      <w:b/>
                      <w:sz w:val="18"/>
                    </w:rPr>
                  </w:pPr>
                </w:p>
                <w:p w:rsidR="0003735E" w:rsidRDefault="0003735E">
                  <w:pPr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9.- MUY GRANDE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>DOMBO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  <w:t>9-</w:t>
                  </w:r>
                  <w:r>
                    <w:rPr>
                      <w:b/>
                      <w:sz w:val="18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330" type="#_x0000_t202" style="position:absolute;left:0;text-align:left;margin-left:404.55pt;margin-top:284.55pt;width:21.6pt;height:14.4pt;z-index:251680768" o:allowincell="f">
            <v:textbox style="mso-next-textbox:#_x0000_s1330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24" type="#_x0000_t202" style="position:absolute;left:0;text-align:left;margin-left:404.55pt;margin-top:262.95pt;width:21.6pt;height:14.4pt;z-index:251674624" o:allowincell="f">
            <v:textbox style="mso-next-textbox:#_x0000_s1324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21" type="#_x0000_t202" style="position:absolute;left:0;text-align:left;margin-left:404.55pt;margin-top:241.35pt;width:21.6pt;height:14.4pt;z-index:251673600" o:allowincell="f">
            <v:textbox style="mso-next-textbox:#_x0000_s1321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20" type="#_x0000_t202" style="position:absolute;left:0;text-align:left;margin-left:404.55pt;margin-top:219.75pt;width:21.6pt;height:14.4pt;z-index:251672576" o:allowincell="f">
            <v:textbox style="mso-next-textbox:#_x0000_s1320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19" type="#_x0000_t202" style="position:absolute;left:0;text-align:left;margin-left:404.55pt;margin-top:198.15pt;width:21.6pt;height:14.4pt;z-index:251671552" o:allowincell="f">
            <v:textbox style="mso-next-textbox:#_x0000_s1319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18" type="#_x0000_t202" style="position:absolute;left:0;text-align:left;margin-left:404.55pt;margin-top:147.75pt;width:21.6pt;height:14.4pt;z-index:251670528" o:allowincell="f">
            <v:textbox style="mso-next-textbox:#_x0000_s1318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17" type="#_x0000_t202" style="position:absolute;left:0;text-align:left;margin-left:404.55pt;margin-top:126.15pt;width:21.6pt;height:14.4pt;z-index:251669504" o:allowincell="f">
            <v:textbox style="mso-next-textbox:#_x0000_s1317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36"/>
        </w:rPr>
        <w:pict>
          <v:shape id="_x0000_s1316" type="#_x0000_t202" style="position:absolute;left:0;text-align:left;margin-left:404.55pt;margin-top:104.55pt;width:21.6pt;height:14.4pt;z-index:251668480" o:allowincell="f">
            <v:textbox style="mso-next-textbox:#_x0000_s1316">
              <w:txbxContent>
                <w:p w:rsidR="0003735E" w:rsidRDefault="0003735E"/>
              </w:txbxContent>
            </v:textbox>
          </v:shape>
        </w:pict>
      </w:r>
      <w:r w:rsidR="00BF36F8">
        <w:rPr>
          <w:sz w:val="3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36F8">
        <w:rPr>
          <w:sz w:val="36"/>
          <w:lang w:val="es-ES_tradnl"/>
        </w:rPr>
        <w:br w:type="page"/>
      </w:r>
    </w:p>
    <w:p w:rsidR="00BF36F8" w:rsidRDefault="00CB04E6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noProof/>
          <w:sz w:val="36"/>
        </w:rPr>
        <w:lastRenderedPageBreak/>
        <w:pict>
          <v:shape id="_x0000_s1337" type="#_x0000_t202" style="position:absolute;left:0;text-align:left;margin-left:-20.25pt;margin-top:11.45pt;width:482.4pt;height:280.8pt;z-index:251687936" o:allowincell="f">
            <v:textbox style="mso-next-textbox:#_x0000_s1337">
              <w:txbxContent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1.- RELACIÓN DE DOCUMENTACIÓN COMPLEMENTARIA PRESENTADA POR EL SOLICITANTE:</w:t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1.-</w:t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2.-</w:t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3.-</w:t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4.-</w:t>
                  </w:r>
                </w:p>
                <w:p w:rsidR="0003735E" w:rsidRDefault="0003735E">
                  <w:pPr>
                    <w:rPr>
                      <w:sz w:val="18"/>
                      <w:lang w:val="es-ES_tradnl"/>
                    </w:rPr>
                  </w:pPr>
                </w:p>
              </w:txbxContent>
            </v:textbox>
          </v:shape>
        </w:pict>
      </w: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CB04E6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noProof/>
          <w:sz w:val="36"/>
        </w:rPr>
        <w:pict>
          <v:shape id="_x0000_s1338" type="#_x0000_t202" style="position:absolute;left:0;text-align:left;margin-left:-20.25pt;margin-top:10.6pt;width:482.4pt;height:316.8pt;z-index:251688960" o:allowincell="f">
            <v:textbox style="mso-next-textbox:#_x0000_s1338">
              <w:txbxContent>
                <w:p w:rsidR="0003735E" w:rsidRDefault="0003735E">
                  <w:pPr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2.- MÉTODO DE OBTENCIÓN Y PEDIGREE</w:t>
                  </w:r>
                </w:p>
              </w:txbxContent>
            </v:textbox>
          </v:shape>
        </w:pict>
      </w: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noProof/>
          <w:sz w:val="28"/>
        </w:rPr>
      </w:pPr>
    </w:p>
    <w:p w:rsidR="00BF36F8" w:rsidRDefault="00BF36F8">
      <w:pPr>
        <w:tabs>
          <w:tab w:val="right" w:pos="10102"/>
        </w:tabs>
        <w:jc w:val="center"/>
        <w:rPr>
          <w:noProof/>
          <w:sz w:val="28"/>
        </w:rPr>
        <w:sectPr w:rsidR="00BF36F8">
          <w:headerReference w:type="default" r:id="rId7"/>
          <w:footerReference w:type="even" r:id="rId8"/>
          <w:footerReference w:type="default" r:id="rId9"/>
          <w:type w:val="evenPage"/>
          <w:pgSz w:w="11906" w:h="16838"/>
          <w:pgMar w:top="1505" w:right="1416" w:bottom="1417" w:left="1701" w:header="284" w:footer="303" w:gutter="0"/>
          <w:cols w:space="720"/>
        </w:sectPr>
      </w:pPr>
    </w:p>
    <w:p w:rsidR="00BF36F8" w:rsidRDefault="00CB04E6">
      <w:pPr>
        <w:tabs>
          <w:tab w:val="right" w:pos="10102"/>
        </w:tabs>
        <w:jc w:val="center"/>
        <w:rPr>
          <w:noProof/>
          <w:sz w:val="28"/>
        </w:rPr>
        <w:sectPr w:rsidR="00BF36F8">
          <w:pgSz w:w="11906" w:h="16838"/>
          <w:pgMar w:top="1505" w:right="1416" w:bottom="1417" w:left="1701" w:header="284" w:footer="303" w:gutter="0"/>
          <w:cols w:space="720"/>
        </w:sectPr>
      </w:pPr>
      <w:r>
        <w:rPr>
          <w:noProof/>
          <w:sz w:val="28"/>
        </w:rPr>
        <w:lastRenderedPageBreak/>
        <w:pict>
          <v:shape id="_x0000_s1046" type="#_x0000_t202" style="position:absolute;left:0;text-align:left;margin-left:-5.85pt;margin-top:33.05pt;width:446.4pt;height:100.8pt;z-index:251631616" o:allowincell="f" strokeweight="1.5pt">
            <v:textbox style="mso-next-textbox:#_x0000_s1046">
              <w:txbxContent>
                <w:p w:rsidR="0003735E" w:rsidRDefault="0003735E">
                  <w:r>
                    <w:t xml:space="preserve">CARACTERÍSTICAS ESPECIALES: 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263" type="#_x0000_t202" style="position:absolute;left:0;text-align:left;margin-left:332.55pt;margin-top:459.35pt;width:21.6pt;height:14.4pt;z-index:251645952" o:allowincell="f">
            <v:textbox style="mso-next-textbox:#_x0000_s1263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28"/>
        </w:rPr>
        <w:pict>
          <v:shape id="_x0000_s1262" type="#_x0000_t202" style="position:absolute;left:0;text-align:left;margin-left:332.55pt;margin-top:430.55pt;width:21.6pt;height:14.4pt;z-index:251644928" o:allowincell="f">
            <v:textbox style="mso-next-textbox:#_x0000_s1262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28"/>
        </w:rPr>
        <w:pict>
          <v:shape id="_x0000_s1261" type="#_x0000_t202" style="position:absolute;left:0;text-align:left;margin-left:145.35pt;margin-top:387.35pt;width:129.6pt;height:14.4pt;z-index:251643904" o:allowincell="f">
            <v:textbox style="mso-next-textbox:#_x0000_s1261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28"/>
        </w:rPr>
        <w:pict>
          <v:shape id="_x0000_s1260" type="#_x0000_t202" style="position:absolute;left:0;text-align:left;margin-left:253.35pt;margin-top:351.35pt;width:36pt;height:14.4pt;z-index:251642880" o:allowincell="f">
            <v:textbox style="mso-next-textbox:#_x0000_s1260">
              <w:txbxContent>
                <w:p w:rsidR="0003735E" w:rsidRDefault="0003735E"/>
              </w:txbxContent>
            </v:textbox>
          </v:shape>
        </w:pict>
      </w:r>
      <w:r>
        <w:rPr>
          <w:noProof/>
          <w:sz w:val="28"/>
        </w:rPr>
        <w:pict>
          <v:shape id="_x0000_s1259" type="#_x0000_t202" style="position:absolute;left:0;text-align:left;margin-left:-5.85pt;margin-top:336.95pt;width:446.4pt;height:316.8pt;z-index:251641856" o:allowincell="f" strokeweight="1.5pt">
            <v:textbox style="mso-next-textbox:#_x0000_s1259">
              <w:txbxContent>
                <w:p w:rsidR="0003735E" w:rsidRDefault="0003735E">
                  <w:pPr>
                    <w:rPr>
                      <w:b/>
                      <w:sz w:val="18"/>
                    </w:rPr>
                  </w:pPr>
                </w:p>
                <w:p w:rsidR="0003735E" w:rsidRDefault="0003735E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¿ES UNA VARIEDAD GENÉTICAMENTE MODIFICADA?</w:t>
                  </w:r>
                </w:p>
                <w:p w:rsidR="0003735E" w:rsidRDefault="0003735E"/>
                <w:p w:rsidR="0003735E" w:rsidRDefault="0003735E"/>
                <w:p w:rsidR="0003735E" w:rsidRDefault="0003735E">
                  <w:r>
                    <w:t>Especificar la modificación:</w:t>
                  </w:r>
                </w:p>
                <w:p w:rsidR="0003735E" w:rsidRDefault="0003735E"/>
                <w:p w:rsidR="0003735E" w:rsidRDefault="0003735E"/>
                <w:p w:rsidR="0003735E" w:rsidRDefault="0003735E">
                  <w:r>
                    <w:t xml:space="preserve">Tipo de autorización: </w:t>
                  </w:r>
                </w:p>
                <w:p w:rsidR="0003735E" w:rsidRDefault="0003735E">
                  <w:pPr>
                    <w:numPr>
                      <w:ilvl w:val="0"/>
                      <w:numId w:val="18"/>
                    </w:numPr>
                  </w:pPr>
                  <w:r>
                    <w:t xml:space="preserve">Liberación voluntaria en el medio ambiente </w:t>
                  </w:r>
                </w:p>
                <w:p w:rsidR="0003735E" w:rsidRDefault="0003735E"/>
                <w:p w:rsidR="0003735E" w:rsidRDefault="0003735E">
                  <w:pPr>
                    <w:ind w:left="2124"/>
                  </w:pPr>
                </w:p>
                <w:p w:rsidR="0003735E" w:rsidRDefault="0003735E">
                  <w:pPr>
                    <w:ind w:left="2127"/>
                  </w:pPr>
                  <w:r>
                    <w:t>-     De comercialización</w:t>
                  </w:r>
                  <w:r>
                    <w:tab/>
                  </w:r>
                </w:p>
                <w:p w:rsidR="0003735E" w:rsidRDefault="0003735E"/>
                <w:p w:rsidR="0003735E" w:rsidRDefault="0003735E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</w:p>
                <w:p w:rsidR="0003735E" w:rsidRDefault="0003735E">
                  <w:r>
                    <w:t>En el caso de que se haya presentado anteriormente la variedad o algunos de sus parentales sin la modificación genética, indicar su denominación:</w:t>
                  </w:r>
                </w:p>
                <w:p w:rsidR="0003735E" w:rsidRDefault="0003735E">
                  <w:r>
                    <w:t xml:space="preserve">   </w:t>
                  </w:r>
                </w:p>
                <w:p w:rsidR="0003735E" w:rsidRDefault="0003735E">
                  <w:pPr>
                    <w:pStyle w:val="Textoindependiente"/>
                  </w:pPr>
                  <w:r>
                    <w:t xml:space="preserve">APORTAR FOTOCOPIA DE </w:t>
                  </w:r>
                  <w:smartTag w:uri="urn:schemas-microsoft-com:office:smarttags" w:element="PersonName">
                    <w:smartTagPr>
                      <w:attr w:name="ProductID" w:val="LA AUTORIZACIￓN DE"/>
                    </w:smartTagPr>
                    <w:r>
                      <w:t>LA AUTORIZACIÓN DE</w:t>
                    </w:r>
                  </w:smartTag>
                  <w:r>
                    <w:t xml:space="preserve"> LIBERACIÓN VOLUNTARIA O DE </w:t>
                  </w:r>
                  <w:smartTag w:uri="urn:schemas-microsoft-com:office:smarttags" w:element="PersonName">
                    <w:smartTagPr>
                      <w:attr w:name="ProductID" w:val="LA DECISIￓN DE"/>
                    </w:smartTagPr>
                    <w:r>
                      <w:t>LA DECISIÓN DE</w:t>
                    </w:r>
                  </w:smartTag>
                  <w: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COMISIￓN DE"/>
                    </w:smartTagPr>
                    <w:r>
                      <w:t>LA COMISIÓN DE</w:t>
                    </w:r>
                  </w:smartTag>
                  <w: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UNIￓN EUROPEA"/>
                    </w:smartTagPr>
                    <w:r>
                      <w:t>LA UNIÓN EUROPEA</w:t>
                    </w:r>
                  </w:smartTag>
                  <w:r>
                    <w:t xml:space="preserve"> QUE AUTORIZA </w:t>
                  </w:r>
                  <w:smartTag w:uri="urn:schemas-microsoft-com:office:smarttags" w:element="PersonName">
                    <w:smartTagPr>
                      <w:attr w:name="ProductID" w:val="LA COMERCIALIZACIￓN DE"/>
                    </w:smartTagPr>
                    <w:r>
                      <w:t>LA COMERCIALIZACIÓN DE</w:t>
                    </w:r>
                  </w:smartTag>
                  <w: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MODIFICACIￓN GENETICA"/>
                    </w:smartTagPr>
                    <w:r>
                      <w:t>LA MODIFICACIÓN GENETICA</w:t>
                    </w:r>
                  </w:smartTag>
                  <w:r>
                    <w:t xml:space="preserve">, DEBIENDO FIGURAR INFORMACIÓN RELATIVA A DICHA COMISIÓN, ASÍ COMO DE </w:t>
                  </w:r>
                  <w:smartTag w:uri="urn:schemas-microsoft-com:office:smarttags" w:element="PersonName">
                    <w:smartTagPr>
                      <w:attr w:name="ProductID" w:val="LA PLANTA MODIFICADA"/>
                    </w:smartTagPr>
                    <w:r>
                      <w:t>LA PLANTA MODIFICADA</w:t>
                    </w:r>
                  </w:smartTag>
                  <w:r>
                    <w:t xml:space="preserve"> GENÉTICAMENTE Y DE TODAS LAS PRECAUCIONES QUE EL SOLICITANTE PROPONE O A PROPUESTO ADOPTAR. </w:t>
                  </w:r>
                </w:p>
                <w:p w:rsidR="0003735E" w:rsidRDefault="0003735E">
                  <w:pPr>
                    <w:pStyle w:val="Textoindependiente"/>
                  </w:pPr>
                </w:p>
                <w:p w:rsidR="0003735E" w:rsidRDefault="0003735E">
                  <w:pPr>
                    <w:pStyle w:val="Textoindependiente3"/>
                    <w:rPr>
                      <w:rFonts w:ascii="Arial" w:hAnsi="Arial"/>
                      <w:b w:val="0"/>
                      <w:sz w:val="18"/>
                    </w:rPr>
                  </w:pPr>
                  <w:r>
                    <w:rPr>
                      <w:rFonts w:ascii="Arial" w:hAnsi="Arial"/>
                      <w:b w:val="0"/>
                      <w:sz w:val="18"/>
                    </w:rPr>
                    <w:t xml:space="preserve">SI </w:t>
                  </w:r>
                  <w:smartTag w:uri="urn:schemas-microsoft-com:office:smarttags" w:element="PersonName">
                    <w:smartTagPr>
                      <w:attr w:name="ProductID" w:val="LA VARIEDAD"/>
                    </w:smartTagPr>
                    <w:r>
                      <w:rPr>
                        <w:rFonts w:ascii="Arial" w:hAnsi="Arial"/>
                        <w:b w:val="0"/>
                        <w:sz w:val="18"/>
                      </w:rPr>
                      <w:t>LA VARIEDAD</w:t>
                    </w:r>
                  </w:smartTag>
                  <w:r>
                    <w:rPr>
                      <w:rFonts w:ascii="Arial" w:hAnsi="Arial"/>
                      <w:b w:val="0"/>
                      <w:sz w:val="18"/>
                    </w:rPr>
                    <w:t xml:space="preserve">, O LOS PRODUCTOS OBTENIDOS DE </w:t>
                  </w:r>
                  <w:smartTag w:uri="urn:schemas-microsoft-com:office:smarttags" w:element="PersonName">
                    <w:smartTagPr>
                      <w:attr w:name="ProductID" w:val="LA MISMA ESTAN"/>
                    </w:smartTagPr>
                    <w:r>
                      <w:rPr>
                        <w:rFonts w:ascii="Arial" w:hAnsi="Arial"/>
                        <w:b w:val="0"/>
                        <w:sz w:val="18"/>
                      </w:rPr>
                      <w:t>LA MISMA ESTAN</w:t>
                    </w:r>
                  </w:smartTag>
                  <w:r>
                    <w:rPr>
                      <w:rFonts w:ascii="Arial" w:hAnsi="Arial"/>
                      <w:b w:val="0"/>
                      <w:sz w:val="18"/>
                    </w:rPr>
                    <w:t xml:space="preserve"> DESTINADOS A SER UTILIZADOS COMO ALIMENTOS, SEGÚN EL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 w:val="0"/>
                      <w:sz w:val="18"/>
                    </w:rPr>
                    <w:t>REGLAMENTO (CE) 258/97, INDICAR DECISIÓN COMUNITARIA QUE AUTORIZA DICHO USO.</w:t>
                  </w:r>
                </w:p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/>
                <w:p w:rsidR="0003735E" w:rsidRDefault="0003735E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228" type="#_x0000_t202" style="position:absolute;left:0;text-align:left;margin-left:-5.85pt;margin-top:149.75pt;width:446.4pt;height:172.8pt;z-index:251632640" o:allowincell="f" strokeweight="1.5pt">
            <v:textbox style="mso-next-textbox:#_x0000_s1228">
              <w:txbxContent>
                <w:p w:rsidR="0003735E" w:rsidRDefault="0003735E">
                  <w:pPr>
                    <w:pStyle w:val="Textoindependiente2"/>
                  </w:pPr>
                  <w:r>
                    <w:t xml:space="preserve">Si existe riesgo de transmisión de enfermedades, indicar cuales son y tratamiento </w:t>
                  </w:r>
                  <w:proofErr w:type="gramStart"/>
                  <w:r>
                    <w:t>mas</w:t>
                  </w:r>
                  <w:proofErr w:type="gramEnd"/>
                  <w:r>
                    <w:t xml:space="preserve"> adecuado:</w:t>
                  </w:r>
                </w:p>
              </w:txbxContent>
            </v:textbox>
          </v:shape>
        </w:pict>
      </w:r>
    </w:p>
    <w:p w:rsidR="00BF36F8" w:rsidRDefault="00BF36F8">
      <w:pPr>
        <w:pStyle w:val="aindependientesangria"/>
        <w:ind w:firstLine="0"/>
        <w:rPr>
          <w:b/>
        </w:rPr>
      </w:pPr>
      <w:r w:rsidRPr="00E24A87">
        <w:rPr>
          <w:sz w:val="18"/>
          <w:szCs w:val="18"/>
          <w:lang w:val="es-ES_tradnl"/>
        </w:rPr>
        <w:lastRenderedPageBreak/>
        <w:t xml:space="preserve"> </w:t>
      </w:r>
      <w:r w:rsidR="00D571FF" w:rsidRPr="00E24A87">
        <w:rPr>
          <w:sz w:val="18"/>
          <w:szCs w:val="18"/>
        </w:rPr>
        <w:t>CUESTIONARIO</w:t>
      </w:r>
      <w:r w:rsidRPr="00E24A87">
        <w:rPr>
          <w:sz w:val="18"/>
          <w:szCs w:val="18"/>
        </w:rPr>
        <w:t xml:space="preserve"> DE DESCRIPCIÓN VARIETAL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</w:rPr>
        <w:t>TOMATE</w:t>
      </w:r>
    </w:p>
    <w:tbl>
      <w:tblPr>
        <w:tblW w:w="1517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"/>
        <w:gridCol w:w="262"/>
        <w:gridCol w:w="1304"/>
        <w:gridCol w:w="1438"/>
        <w:gridCol w:w="1247"/>
        <w:gridCol w:w="684"/>
        <w:gridCol w:w="624"/>
        <w:gridCol w:w="1301"/>
        <w:gridCol w:w="859"/>
        <w:gridCol w:w="348"/>
        <w:gridCol w:w="1301"/>
        <w:gridCol w:w="742"/>
        <w:gridCol w:w="118"/>
        <w:gridCol w:w="1021"/>
        <w:gridCol w:w="785"/>
        <w:gridCol w:w="735"/>
        <w:gridCol w:w="385"/>
        <w:gridCol w:w="909"/>
        <w:gridCol w:w="668"/>
      </w:tblGrid>
      <w:tr w:rsidR="00BF36F8" w:rsidTr="00802275">
        <w:trPr>
          <w:gridBefore w:val="1"/>
          <w:gridAfter w:val="3"/>
          <w:wBefore w:w="447" w:type="dxa"/>
          <w:wAfter w:w="1962" w:type="dxa"/>
          <w:trHeight w:val="119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b/>
                <w:sz w:val="16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OBTENTOR: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F36F8" w:rsidTr="00802275">
        <w:trPr>
          <w:gridBefore w:val="1"/>
          <w:gridAfter w:val="3"/>
          <w:wBefore w:w="447" w:type="dxa"/>
          <w:wAfter w:w="1962" w:type="dxa"/>
          <w:trHeight w:val="218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DENOMINACIÓN: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F36F8" w:rsidTr="00802275">
        <w:trPr>
          <w:gridBefore w:val="1"/>
          <w:gridAfter w:val="3"/>
          <w:wBefore w:w="447" w:type="dxa"/>
          <w:wAfter w:w="1962" w:type="dxa"/>
          <w:trHeight w:val="254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REPRESENTANTE:</w:t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5A26E1" w:rsidTr="00FF2AB1">
        <w:trPr>
          <w:trHeight w:val="245"/>
          <w:tblHeader/>
        </w:trPr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A08" w:rsidRPr="00850A08" w:rsidRDefault="00850A08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TQ de </w:t>
            </w:r>
            <w:smartTag w:uri="urn:schemas-microsoft-com:office:smarttags" w:element="PersonName">
              <w:smartTagPr>
                <w:attr w:name="ProductID" w:val="la CPVO"/>
              </w:smartTagPr>
              <w:r>
                <w:rPr>
                  <w:b/>
                  <w:sz w:val="14"/>
                </w:rPr>
                <w:t>la CPVO</w:t>
              </w:r>
            </w:smartTag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Default="00850A08">
            <w:pPr>
              <w:rPr>
                <w:sz w:val="12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A08" w:rsidRDefault="00850A08">
            <w:pPr>
              <w:rPr>
                <w:sz w:val="12"/>
              </w:rPr>
            </w:pPr>
          </w:p>
        </w:tc>
      </w:tr>
      <w:tr w:rsidR="00590345" w:rsidTr="00FF2AB1">
        <w:trPr>
          <w:trHeight w:val="259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292B" w:rsidRPr="00590345" w:rsidRDefault="005A26E1" w:rsidP="00850A08">
            <w:pPr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Nª CPVO</w:t>
            </w:r>
          </w:p>
          <w:p w:rsidR="005A26E1" w:rsidRPr="00590345" w:rsidRDefault="005A26E1" w:rsidP="00850A08">
            <w:pPr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TP 44/3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26E1" w:rsidRPr="00590345" w:rsidRDefault="005A26E1" w:rsidP="00850A08">
            <w:pPr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CARÁCTER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26E1" w:rsidRPr="00590345" w:rsidRDefault="005A26E1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10.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26E1" w:rsidRPr="00590345" w:rsidRDefault="007A292B" w:rsidP="007A292B">
            <w:pPr>
              <w:spacing w:line="240" w:lineRule="exact"/>
              <w:jc w:val="center"/>
              <w:rPr>
                <w:b/>
                <w:sz w:val="10"/>
              </w:rPr>
            </w:pPr>
            <w:r w:rsidRPr="00590345">
              <w:rPr>
                <w:b/>
                <w:sz w:val="10"/>
              </w:rPr>
              <w:t>DESCRIP.</w:t>
            </w:r>
          </w:p>
        </w:tc>
      </w:tr>
      <w:tr w:rsidR="005A26E1" w:rsidTr="00802275">
        <w:trPr>
          <w:trHeight w:val="139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850A08">
            <w:pPr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850A08">
            <w:pPr>
              <w:rPr>
                <w:sz w:val="12"/>
              </w:rPr>
            </w:pPr>
            <w:r>
              <w:rPr>
                <w:sz w:val="12"/>
              </w:rPr>
              <w:t>PLANTA: HÁBITO DE CRECIMIENTO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  <w:r>
              <w:rPr>
                <w:sz w:val="12"/>
              </w:rPr>
              <w:t>DETERMINADO CAMPBELL 1327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  <w:r>
              <w:rPr>
                <w:sz w:val="12"/>
              </w:rPr>
              <w:t>INDETERMINADO</w:t>
            </w:r>
          </w:p>
          <w:p w:rsidR="005A26E1" w:rsidRDefault="005A26E1" w:rsidP="00850A08">
            <w:pPr>
              <w:rPr>
                <w:sz w:val="12"/>
              </w:rPr>
            </w:pPr>
            <w:r>
              <w:rPr>
                <w:sz w:val="12"/>
              </w:rPr>
              <w:t>SAN MARZANO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850A08">
            <w:pPr>
              <w:rPr>
                <w:sz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</w:tr>
      <w:tr w:rsidR="005A26E1" w:rsidTr="00802275">
        <w:trPr>
          <w:trHeight w:val="128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HOJA: DIVISIÓN DEL LIMBO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PINNADA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PILOT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BIPINNADA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SAINT</w:t>
            </w:r>
            <w:r w:rsidR="00FF2AB1">
              <w:rPr>
                <w:sz w:val="12"/>
              </w:rPr>
              <w:t>-</w:t>
            </w:r>
            <w:r>
              <w:rPr>
                <w:sz w:val="12"/>
              </w:rPr>
              <w:t>P</w:t>
            </w:r>
            <w:r w:rsidR="00FF2AB1">
              <w:rPr>
                <w:sz w:val="12"/>
              </w:rPr>
              <w:t>I</w:t>
            </w:r>
            <w:r>
              <w:rPr>
                <w:sz w:val="12"/>
              </w:rPr>
              <w:t>ERRE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</w:tr>
      <w:tr w:rsidR="005A26E1" w:rsidTr="00802275">
        <w:trPr>
          <w:trHeight w:val="133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ind w:left="9" w:right="-248" w:hanging="9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PEDÚNCULO: ABCISIÓN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AUSENTE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ALEDO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PRESENTE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ROMA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</w:tr>
      <w:tr w:rsidR="005A26E1" w:rsidTr="00802275">
        <w:trPr>
          <w:trHeight w:val="12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FRUTO: TAMAÑO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MUY PEQUEÑO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CERISE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PEQUEÑO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ROMA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MEDIO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ALPHAMECH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GRANDE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CARMELO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MUY GRANDE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ERLIDOR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</w:tr>
      <w:tr w:rsidR="005A26E1" w:rsidTr="00802275">
        <w:trPr>
          <w:trHeight w:val="127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FRUTO: FORMA EN SECCIÓN LONGITUDINAL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APLANADA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MARMANDE VR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Pr="00C3695C" w:rsidRDefault="005A26E1" w:rsidP="004C0DEA">
            <w:pPr>
              <w:rPr>
                <w:sz w:val="10"/>
              </w:rPr>
            </w:pPr>
            <w:r w:rsidRPr="004C0DEA">
              <w:rPr>
                <w:sz w:val="10"/>
              </w:rPr>
              <w:t>LIGER</w:t>
            </w:r>
            <w:r>
              <w:rPr>
                <w:sz w:val="10"/>
              </w:rPr>
              <w:t>AMT</w:t>
            </w:r>
            <w:r w:rsidRPr="004C0DEA">
              <w:rPr>
                <w:sz w:val="10"/>
              </w:rPr>
              <w:t>.</w:t>
            </w:r>
            <w:r w:rsidRPr="00C3695C">
              <w:rPr>
                <w:sz w:val="10"/>
              </w:rPr>
              <w:t>APLANAD</w:t>
            </w:r>
            <w:r>
              <w:rPr>
                <w:sz w:val="10"/>
              </w:rPr>
              <w:t>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MONTFAVET H63.5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CIRCULAR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MONEYMAKER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RECTANGULAR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EARLY MECH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CILÍNDRICA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HYPEEL 244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ELIPTICA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ALCARIA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ACORAZONADA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VALENCIANO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OBOVAL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BARBARA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OVAL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RIO GRANDE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5A26E1">
            <w:pPr>
              <w:rPr>
                <w:sz w:val="10"/>
              </w:rPr>
            </w:pPr>
            <w:r>
              <w:rPr>
                <w:sz w:val="10"/>
              </w:rPr>
              <w:t>FORM</w:t>
            </w:r>
            <w:r w:rsidR="007A292B">
              <w:rPr>
                <w:sz w:val="10"/>
              </w:rPr>
              <w:t xml:space="preserve">A </w:t>
            </w:r>
            <w:r>
              <w:rPr>
                <w:sz w:val="10"/>
              </w:rPr>
              <w:t xml:space="preserve"> PERA</w:t>
            </w:r>
          </w:p>
          <w:p w:rsidR="005A26E1" w:rsidRPr="00C3695C" w:rsidRDefault="005A26E1" w:rsidP="005A26E1">
            <w:pPr>
              <w:rPr>
                <w:sz w:val="10"/>
              </w:rPr>
            </w:pPr>
            <w:r>
              <w:rPr>
                <w:sz w:val="10"/>
              </w:rPr>
              <w:t>EUROPEEL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Pr="00C3695C" w:rsidRDefault="005A26E1" w:rsidP="004C0DEA">
            <w:pPr>
              <w:rPr>
                <w:sz w:val="10"/>
              </w:rPr>
            </w:pPr>
          </w:p>
        </w:tc>
      </w:tr>
      <w:tr w:rsidR="005A26E1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FRUTO: Nº DE LÓCULOS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SOLO 2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SAN MARZANO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2 ó 3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ALPHAMECH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3 ó 4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MON</w:t>
            </w:r>
            <w:r w:rsidR="00CD4D76">
              <w:rPr>
                <w:sz w:val="12"/>
              </w:rPr>
              <w:t>T</w:t>
            </w:r>
            <w:r>
              <w:rPr>
                <w:sz w:val="12"/>
              </w:rPr>
              <w:t>FAVET 63.5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4, 5 ó 6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TRADIRO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MÁS DE 6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MA</w:t>
            </w:r>
            <w:r w:rsidR="00CD4D76">
              <w:rPr>
                <w:sz w:val="12"/>
              </w:rPr>
              <w:t>R</w:t>
            </w:r>
            <w:r>
              <w:rPr>
                <w:sz w:val="12"/>
              </w:rPr>
              <w:t>MANDE VR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</w:tr>
      <w:tr w:rsidR="005A26E1" w:rsidTr="00802275">
        <w:trPr>
          <w:trHeight w:val="287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 xml:space="preserve">FRUTO: CUELLO VERDE </w:t>
            </w:r>
            <w:r w:rsidRPr="00F54F95">
              <w:rPr>
                <w:sz w:val="10"/>
              </w:rPr>
              <w:t>(ANTES DE MADUREZ)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AUSENTE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RIO GRANDE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PRESENTE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DANIELA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</w:tr>
      <w:tr w:rsidR="005A26E1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FRUTO: COLOR EN MADUREZ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CREMA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JAZON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AMARILLO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YELLOW PEAR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NARANJA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SUNGOLD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ROSA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H. MOMOTARO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ROJO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DANIELA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MARRON</w:t>
            </w:r>
          </w:p>
          <w:p w:rsidR="005A26E1" w:rsidRDefault="005A26E1" w:rsidP="004C0DEA">
            <w:pPr>
              <w:rPr>
                <w:sz w:val="12"/>
              </w:rPr>
            </w:pPr>
            <w:r>
              <w:rPr>
                <w:sz w:val="12"/>
              </w:rPr>
              <w:t>ORYRYS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1" w:rsidRDefault="005A26E1" w:rsidP="004C0DEA">
            <w:pPr>
              <w:rPr>
                <w:sz w:val="12"/>
              </w:rPr>
            </w:pPr>
          </w:p>
        </w:tc>
      </w:tr>
      <w:tr w:rsidR="00D24E76" w:rsidTr="00802275">
        <w:trPr>
          <w:trHeight w:val="272"/>
          <w:tblHeader/>
        </w:trPr>
        <w:tc>
          <w:tcPr>
            <w:tcW w:w="151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E76" w:rsidRDefault="00D24E76" w:rsidP="004C0DEA">
            <w:pPr>
              <w:rPr>
                <w:sz w:val="12"/>
              </w:rPr>
            </w:pPr>
          </w:p>
          <w:p w:rsidR="00D24E76" w:rsidRDefault="00D24E76" w:rsidP="004C0DEA">
            <w:pPr>
              <w:rPr>
                <w:sz w:val="12"/>
              </w:rPr>
            </w:pPr>
            <w:r>
              <w:rPr>
                <w:b/>
                <w:sz w:val="12"/>
              </w:rPr>
              <w:t>TQ Complementario</w:t>
            </w: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FF2AB1" w:rsidRDefault="00590345" w:rsidP="00CD4D76">
            <w:pPr>
              <w:rPr>
                <w:b/>
                <w:sz w:val="12"/>
              </w:rPr>
            </w:pPr>
            <w:r w:rsidRPr="00FF2AB1">
              <w:rPr>
                <w:b/>
                <w:sz w:val="12"/>
              </w:rPr>
              <w:t>Nº CPVO</w:t>
            </w:r>
          </w:p>
          <w:p w:rsidR="00590345" w:rsidRPr="00590345" w:rsidRDefault="00590345" w:rsidP="00CD4D76">
            <w:pPr>
              <w:rPr>
                <w:b/>
                <w:sz w:val="10"/>
              </w:rPr>
            </w:pPr>
            <w:r w:rsidRPr="00FF2AB1">
              <w:rPr>
                <w:b/>
                <w:sz w:val="12"/>
              </w:rPr>
              <w:t>TP 44/3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CD4D76">
            <w:pPr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CARACTER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CD4D7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CD4D7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CD4D7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CD4D7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590345" w:rsidRDefault="00590345" w:rsidP="00895B75">
            <w:pPr>
              <w:jc w:val="center"/>
              <w:rPr>
                <w:b/>
                <w:sz w:val="10"/>
              </w:rPr>
            </w:pPr>
            <w:bookmarkStart w:id="0" w:name="OLE_LINK1"/>
            <w:bookmarkStart w:id="1" w:name="OLE_LINK3"/>
            <w:r w:rsidRPr="00590345">
              <w:rPr>
                <w:b/>
                <w:sz w:val="10"/>
              </w:rPr>
              <w:t>DESCRIP</w:t>
            </w:r>
            <w:bookmarkEnd w:id="0"/>
            <w:bookmarkEnd w:id="1"/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CD4D76">
            <w:pPr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CD4D76">
            <w:pPr>
              <w:rPr>
                <w:sz w:val="12"/>
              </w:rPr>
            </w:pPr>
            <w:r>
              <w:rPr>
                <w:sz w:val="12"/>
              </w:rPr>
              <w:t>PLANTA: ALTURA</w:t>
            </w:r>
          </w:p>
          <w:p w:rsidR="00590345" w:rsidRDefault="00590345" w:rsidP="00CD4D76">
            <w:pPr>
              <w:rPr>
                <w:sz w:val="12"/>
              </w:rPr>
            </w:pPr>
            <w:r>
              <w:rPr>
                <w:sz w:val="12"/>
              </w:rPr>
              <w:t>(SOLO VARIEDADES INDETERMINADAS)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CD4D76">
            <w:pPr>
              <w:rPr>
                <w:sz w:val="12"/>
              </w:rPr>
            </w:pPr>
            <w:r>
              <w:rPr>
                <w:sz w:val="12"/>
              </w:rPr>
              <w:t>MUY BAJA</w:t>
            </w:r>
          </w:p>
          <w:p w:rsidR="00590345" w:rsidRDefault="00590345" w:rsidP="00CD4D76">
            <w:pPr>
              <w:rPr>
                <w:sz w:val="12"/>
              </w:rPr>
            </w:pPr>
            <w:r>
              <w:rPr>
                <w:sz w:val="12"/>
              </w:rPr>
              <w:t>CHERRY BELLE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CD4D76">
            <w:pPr>
              <w:rPr>
                <w:sz w:val="12"/>
              </w:rPr>
            </w:pPr>
          </w:p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CD4D76">
            <w:pPr>
              <w:rPr>
                <w:sz w:val="12"/>
              </w:rPr>
            </w:pPr>
            <w:r>
              <w:rPr>
                <w:sz w:val="12"/>
              </w:rPr>
              <w:t>BAJA</w:t>
            </w:r>
          </w:p>
          <w:p w:rsidR="00590345" w:rsidRDefault="00590345" w:rsidP="00CD4D76">
            <w:pPr>
              <w:rPr>
                <w:sz w:val="12"/>
              </w:rPr>
            </w:pPr>
            <w:r>
              <w:rPr>
                <w:sz w:val="12"/>
              </w:rPr>
              <w:t>CARSON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895B75">
            <w:pPr>
              <w:rPr>
                <w:sz w:val="12"/>
              </w:rPr>
            </w:pPr>
            <w:r>
              <w:rPr>
                <w:sz w:val="12"/>
              </w:rPr>
              <w:t>MEDIA</w:t>
            </w:r>
          </w:p>
          <w:p w:rsidR="00590345" w:rsidRDefault="00590345" w:rsidP="00895B75">
            <w:pPr>
              <w:rPr>
                <w:sz w:val="12"/>
              </w:rPr>
            </w:pPr>
            <w:r>
              <w:rPr>
                <w:sz w:val="12"/>
              </w:rPr>
              <w:t>BROOKLYN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895B75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895B75">
            <w:pPr>
              <w:rPr>
                <w:sz w:val="12"/>
              </w:rPr>
            </w:pPr>
            <w:r>
              <w:rPr>
                <w:sz w:val="12"/>
              </w:rPr>
              <w:t>ALTA</w:t>
            </w:r>
          </w:p>
          <w:p w:rsidR="00590345" w:rsidRDefault="00590345" w:rsidP="00895B75">
            <w:pPr>
              <w:rPr>
                <w:sz w:val="12"/>
              </w:rPr>
            </w:pPr>
            <w:r>
              <w:rPr>
                <w:sz w:val="12"/>
              </w:rPr>
              <w:t>CLASSY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895B75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90345" w:rsidP="00895B75">
            <w:pPr>
              <w:rPr>
                <w:sz w:val="12"/>
              </w:rPr>
            </w:pPr>
            <w:r>
              <w:rPr>
                <w:sz w:val="12"/>
              </w:rPr>
              <w:t>MUY ALTA</w:t>
            </w:r>
          </w:p>
          <w:p w:rsidR="00590345" w:rsidRDefault="00590345" w:rsidP="00895B75">
            <w:pPr>
              <w:rPr>
                <w:sz w:val="12"/>
              </w:rPr>
            </w:pPr>
            <w:r>
              <w:rPr>
                <w:sz w:val="12"/>
              </w:rPr>
              <w:t>MINIRED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FLOR: PILOSIDAD DEL ESTILO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AUSENCIA</w:t>
            </w:r>
          </w:p>
          <w:p w:rsidR="00CD4D76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CAMPBEEL 1327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PRESENCIA</w:t>
            </w:r>
          </w:p>
          <w:p w:rsidR="00CD4D76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SAINT</w:t>
            </w:r>
            <w:r w:rsidR="00FF2AB1">
              <w:rPr>
                <w:sz w:val="12"/>
              </w:rPr>
              <w:t>-</w:t>
            </w:r>
            <w:r>
              <w:rPr>
                <w:sz w:val="12"/>
              </w:rPr>
              <w:t>PIERRE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FRUTO: RELACIÓN LONGITUD/ANCHURA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MUY PEQUEÑA</w:t>
            </w:r>
          </w:p>
          <w:p w:rsidR="00CD4D76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MARMANDE VR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PEQUEÑA</w:t>
            </w:r>
          </w:p>
          <w:p w:rsidR="00CD4D76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ALICIA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MEDIO</w:t>
            </w:r>
          </w:p>
          <w:p w:rsidR="00CD4D76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EARLY MECH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GRANDE</w:t>
            </w:r>
          </w:p>
          <w:p w:rsidR="00CD4D76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RIO GRANDE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MUY GRANDE</w:t>
            </w:r>
          </w:p>
          <w:p w:rsidR="00CD4D76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MACERO II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FRUTO: ACOSTILLADO DEL EXTREMO PEDUNCULAR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AUSENTE</w:t>
            </w:r>
          </w:p>
          <w:p w:rsidR="00CD4D76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CERISE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DEBIL</w:t>
            </w:r>
          </w:p>
          <w:p w:rsidR="00CD4D76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RIO GRANDE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 xml:space="preserve">MEDIO </w:t>
            </w:r>
          </w:p>
          <w:p w:rsidR="00CD4D76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MONTFAVE</w:t>
            </w:r>
            <w:r w:rsidR="00802275">
              <w:rPr>
                <w:sz w:val="12"/>
              </w:rPr>
              <w:t>T</w:t>
            </w:r>
            <w:r>
              <w:rPr>
                <w:sz w:val="12"/>
              </w:rPr>
              <w:t xml:space="preserve"> 63.4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FUERTE</w:t>
            </w:r>
          </w:p>
          <w:p w:rsidR="00CD4D76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CARMELO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MUY FUERTE</w:t>
            </w:r>
          </w:p>
          <w:p w:rsidR="00CD4D76" w:rsidRDefault="00CD4D76" w:rsidP="004C0DEA">
            <w:pPr>
              <w:rPr>
                <w:sz w:val="12"/>
              </w:rPr>
            </w:pPr>
            <w:r>
              <w:rPr>
                <w:sz w:val="12"/>
              </w:rPr>
              <w:t>MARMANDE VR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FRUTO: FORMA DEL EXTREMO APICAL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HUNDIDA</w:t>
            </w:r>
          </w:p>
          <w:p w:rsidR="00CD4D76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MARMANDE VR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HUNDIDA/PLANA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PLANA</w:t>
            </w:r>
          </w:p>
          <w:p w:rsidR="00CD4D76" w:rsidRDefault="00CD4D76" w:rsidP="00CD4D76">
            <w:pPr>
              <w:rPr>
                <w:sz w:val="12"/>
              </w:rPr>
            </w:pPr>
            <w:r>
              <w:rPr>
                <w:sz w:val="12"/>
              </w:rPr>
              <w:t>MONTFAVET H63.5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CD4D76">
            <w:pPr>
              <w:rPr>
                <w:sz w:val="10"/>
              </w:rPr>
            </w:pPr>
            <w:r w:rsidRPr="00802275">
              <w:rPr>
                <w:sz w:val="10"/>
              </w:rPr>
              <w:t>PLANA/PUNTIAGUDA</w:t>
            </w:r>
          </w:p>
          <w:p w:rsidR="00802275" w:rsidRPr="0080227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>EARLY MECH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PUNTIAGUDA</w:t>
            </w:r>
          </w:p>
          <w:p w:rsidR="0080227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EUROPEEL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 xml:space="preserve">FRUTO: INTENSIDAD DEL CUELLO VERDE (ANTES DE </w:t>
            </w:r>
            <w:smartTag w:uri="urn:schemas-microsoft-com:office:smarttags" w:element="PersonName">
              <w:smartTagPr>
                <w:attr w:name="ProductID" w:val="LA MADUREZ"/>
              </w:smartTagPr>
              <w:r>
                <w:rPr>
                  <w:sz w:val="12"/>
                </w:rPr>
                <w:t>LA MADUREZ</w:t>
              </w:r>
            </w:smartTag>
            <w:r>
              <w:rPr>
                <w:sz w:val="12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>CLARO</w:t>
            </w:r>
          </w:p>
          <w:p w:rsidR="0080227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>JUBOLINE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MEDIO</w:t>
            </w:r>
          </w:p>
          <w:p w:rsidR="0080227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MONTFAVET H63.5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OSCURO</w:t>
            </w:r>
          </w:p>
          <w:p w:rsidR="0080227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ERLIDOR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MUY FUERTE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 xml:space="preserve">FRUTO: INTENSIDAD DEL COLOR VERDE (ANTES DE </w:t>
            </w:r>
            <w:smartTag w:uri="urn:schemas-microsoft-com:office:smarttags" w:element="PersonName">
              <w:smartTagPr>
                <w:attr w:name="ProductID" w:val="LA MADUREZ"/>
              </w:smartTagPr>
              <w:r>
                <w:rPr>
                  <w:sz w:val="12"/>
                </w:rPr>
                <w:t>LA MADUREZ</w:t>
              </w:r>
            </w:smartTag>
            <w:r>
              <w:rPr>
                <w:sz w:val="12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>CLARO</w:t>
            </w:r>
          </w:p>
          <w:p w:rsidR="00802275" w:rsidRDefault="00802275" w:rsidP="00CD4D76">
            <w:pPr>
              <w:rPr>
                <w:sz w:val="12"/>
              </w:rPr>
            </w:pPr>
            <w:r>
              <w:rPr>
                <w:sz w:val="12"/>
              </w:rPr>
              <w:t>CAPELLO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MEDIO</w:t>
            </w:r>
          </w:p>
          <w:p w:rsidR="0080227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RODY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OSCURO</w:t>
            </w:r>
          </w:p>
          <w:p w:rsidR="00802275" w:rsidRDefault="00802275" w:rsidP="004C0DEA">
            <w:pPr>
              <w:rPr>
                <w:sz w:val="12"/>
              </w:rPr>
            </w:pPr>
            <w:r>
              <w:rPr>
                <w:sz w:val="12"/>
              </w:rPr>
              <w:t>TATIANA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  <w:tr w:rsidR="00590345" w:rsidTr="00802275">
        <w:trPr>
          <w:trHeight w:val="272"/>
          <w:tblHeader/>
        </w:trPr>
        <w:tc>
          <w:tcPr>
            <w:tcW w:w="151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345" w:rsidRDefault="00590345" w:rsidP="00CD4D76">
            <w:pPr>
              <w:rPr>
                <w:sz w:val="12"/>
              </w:rPr>
            </w:pPr>
          </w:p>
          <w:p w:rsidR="00590345" w:rsidRPr="00590345" w:rsidRDefault="00590345" w:rsidP="00CD4D76">
            <w:pPr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Caracteres adicionales</w:t>
            </w:r>
          </w:p>
        </w:tc>
      </w:tr>
      <w:tr w:rsidR="00590345" w:rsidTr="009D3506">
        <w:trPr>
          <w:trHeight w:val="213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9D3506" w:rsidRDefault="009D3506" w:rsidP="00CD4D76">
            <w:pPr>
              <w:rPr>
                <w:b/>
                <w:sz w:val="10"/>
              </w:rPr>
            </w:pPr>
            <w:r w:rsidRPr="009D3506">
              <w:rPr>
                <w:b/>
                <w:sz w:val="10"/>
              </w:rPr>
              <w:t>Descriptor</w:t>
            </w:r>
          </w:p>
          <w:p w:rsidR="009D3506" w:rsidRPr="009D3506" w:rsidRDefault="009D3506" w:rsidP="00CD4D76">
            <w:pPr>
              <w:rPr>
                <w:sz w:val="10"/>
              </w:rPr>
            </w:pPr>
            <w:r w:rsidRPr="009D3506">
              <w:rPr>
                <w:b/>
                <w:sz w:val="10"/>
              </w:rPr>
              <w:t>Nº Carácter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9D3506" w:rsidRDefault="009D3506" w:rsidP="00CD4D76">
            <w:pPr>
              <w:rPr>
                <w:b/>
                <w:sz w:val="12"/>
              </w:rPr>
            </w:pPr>
            <w:r w:rsidRPr="009D3506">
              <w:rPr>
                <w:b/>
                <w:sz w:val="12"/>
              </w:rPr>
              <w:t>CARÁCTER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 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0345" w:rsidRPr="009D3506" w:rsidRDefault="009D3506" w:rsidP="009D350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0"/>
              </w:rPr>
              <w:t>DESCRIP</w:t>
            </w: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TG 44/10</w:t>
            </w:r>
          </w:p>
          <w:p w:rsidR="005F11AB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FRUTO: LARGA VIDA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MUY CORTA</w:t>
            </w:r>
          </w:p>
          <w:p w:rsidR="005F11AB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MARMANDE VR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CORTA</w:t>
            </w:r>
          </w:p>
          <w:p w:rsidR="005F11AB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RAMBO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F11AB" w:rsidP="004C0DEA">
            <w:pPr>
              <w:rPr>
                <w:sz w:val="12"/>
              </w:rPr>
            </w:pPr>
            <w:r>
              <w:rPr>
                <w:sz w:val="12"/>
              </w:rPr>
              <w:t>MEDIA</w:t>
            </w:r>
          </w:p>
          <w:p w:rsidR="005F11AB" w:rsidRDefault="005F11AB" w:rsidP="004C0DEA">
            <w:pPr>
              <w:rPr>
                <w:sz w:val="12"/>
              </w:rPr>
            </w:pPr>
            <w:r>
              <w:rPr>
                <w:sz w:val="12"/>
              </w:rPr>
              <w:t>DURINTA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AB" w:rsidRDefault="005F11AB" w:rsidP="004C0DEA">
            <w:pPr>
              <w:rPr>
                <w:sz w:val="12"/>
              </w:rPr>
            </w:pPr>
            <w:r>
              <w:rPr>
                <w:sz w:val="12"/>
              </w:rPr>
              <w:t>LARGA</w:t>
            </w:r>
          </w:p>
          <w:p w:rsidR="00590345" w:rsidRDefault="005F11AB" w:rsidP="004C0DEA">
            <w:pPr>
              <w:rPr>
                <w:sz w:val="12"/>
              </w:rPr>
            </w:pPr>
            <w:r>
              <w:rPr>
                <w:sz w:val="12"/>
              </w:rPr>
              <w:t>DANIELA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F11AB" w:rsidP="004C0DEA">
            <w:pPr>
              <w:rPr>
                <w:sz w:val="12"/>
              </w:rPr>
            </w:pPr>
            <w:r>
              <w:rPr>
                <w:sz w:val="12"/>
              </w:rPr>
              <w:t>MUY LARGA</w:t>
            </w:r>
          </w:p>
          <w:p w:rsidR="005F11AB" w:rsidRDefault="005F11AB" w:rsidP="004C0DEA">
            <w:pPr>
              <w:rPr>
                <w:sz w:val="12"/>
              </w:rPr>
            </w:pPr>
            <w:r>
              <w:rPr>
                <w:sz w:val="12"/>
              </w:rPr>
              <w:t>ERNESTO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  <w:tr w:rsidR="00590345" w:rsidTr="00802275">
        <w:trPr>
          <w:trHeight w:val="272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B" w:rsidRPr="00C67FE1" w:rsidRDefault="005F11AB" w:rsidP="00CD4D76">
            <w:pPr>
              <w:rPr>
                <w:sz w:val="8"/>
              </w:rPr>
            </w:pPr>
            <w:r w:rsidRPr="00C67FE1">
              <w:rPr>
                <w:sz w:val="10"/>
              </w:rPr>
              <w:t>TG 44/</w:t>
            </w:r>
            <w:r w:rsidR="00C67FE1">
              <w:rPr>
                <w:sz w:val="10"/>
              </w:rPr>
              <w:t>1</w:t>
            </w:r>
            <w:r w:rsidRPr="00C67FE1">
              <w:rPr>
                <w:sz w:val="10"/>
              </w:rPr>
              <w:t>1</w:t>
            </w:r>
            <w:r w:rsidRPr="005F11AB">
              <w:rPr>
                <w:sz w:val="8"/>
              </w:rPr>
              <w:t xml:space="preserve"> </w:t>
            </w:r>
            <w:r w:rsidRPr="00C67FE1">
              <w:rPr>
                <w:sz w:val="8"/>
              </w:rPr>
              <w:t>PROJ 3</w:t>
            </w:r>
          </w:p>
          <w:p w:rsidR="005F11AB" w:rsidRPr="005F11AB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5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FRUTO: RAYAS VERDES</w:t>
            </w:r>
          </w:p>
          <w:p w:rsidR="005F11AB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 xml:space="preserve">(ANTES DE </w:t>
            </w:r>
            <w:smartTag w:uri="urn:schemas-microsoft-com:office:smarttags" w:element="PersonName">
              <w:smartTagPr>
                <w:attr w:name="ProductID" w:val="LA MADUREZ"/>
              </w:smartTagPr>
              <w:r>
                <w:rPr>
                  <w:sz w:val="12"/>
                </w:rPr>
                <w:t>LA MADUREZ</w:t>
              </w:r>
            </w:smartTag>
            <w:r>
              <w:rPr>
                <w:sz w:val="12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AUSENTE</w:t>
            </w:r>
          </w:p>
          <w:p w:rsidR="005F11AB" w:rsidRDefault="005F11AB" w:rsidP="00CD4D76">
            <w:pPr>
              <w:rPr>
                <w:sz w:val="12"/>
              </w:rPr>
            </w:pPr>
            <w:r>
              <w:rPr>
                <w:sz w:val="12"/>
              </w:rPr>
              <w:t>DANIELA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5" w:rsidRDefault="005F11AB" w:rsidP="004C0DEA">
            <w:pPr>
              <w:rPr>
                <w:sz w:val="12"/>
              </w:rPr>
            </w:pPr>
            <w:r>
              <w:rPr>
                <w:sz w:val="12"/>
              </w:rPr>
              <w:t>PRESENTE</w:t>
            </w:r>
          </w:p>
          <w:p w:rsidR="005F11AB" w:rsidRDefault="005F11AB" w:rsidP="004C0DEA">
            <w:pPr>
              <w:rPr>
                <w:sz w:val="12"/>
              </w:rPr>
            </w:pPr>
            <w:r>
              <w:rPr>
                <w:sz w:val="12"/>
              </w:rPr>
              <w:t>GREEN ZEBRA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45" w:rsidRDefault="00590345" w:rsidP="004C0DEA">
            <w:pPr>
              <w:rPr>
                <w:sz w:val="12"/>
              </w:rPr>
            </w:pPr>
          </w:p>
        </w:tc>
      </w:tr>
    </w:tbl>
    <w:p w:rsidR="00D24E76" w:rsidRDefault="00D24E76" w:rsidP="007A292B">
      <w:pPr>
        <w:spacing w:line="240" w:lineRule="exact"/>
        <w:ind w:left="-284"/>
        <w:rPr>
          <w:b/>
          <w:sz w:val="12"/>
        </w:rPr>
      </w:pPr>
    </w:p>
    <w:p w:rsidR="00D24E76" w:rsidRDefault="00D24E76" w:rsidP="007A292B">
      <w:pPr>
        <w:spacing w:line="240" w:lineRule="exact"/>
        <w:ind w:left="-284"/>
        <w:rPr>
          <w:b/>
          <w:sz w:val="12"/>
        </w:rPr>
      </w:pPr>
    </w:p>
    <w:p w:rsidR="00D24E76" w:rsidRDefault="00D24E76" w:rsidP="007A292B">
      <w:pPr>
        <w:spacing w:line="240" w:lineRule="exact"/>
        <w:ind w:left="-284"/>
        <w:rPr>
          <w:b/>
          <w:sz w:val="12"/>
        </w:rPr>
      </w:pPr>
    </w:p>
    <w:p w:rsidR="00D24E76" w:rsidRDefault="00D24E76" w:rsidP="007A292B">
      <w:pPr>
        <w:spacing w:line="240" w:lineRule="exact"/>
        <w:ind w:left="-284"/>
        <w:rPr>
          <w:b/>
          <w:sz w:val="12"/>
        </w:rPr>
      </w:pPr>
    </w:p>
    <w:p w:rsidR="00796D07" w:rsidRPr="00FF41F6" w:rsidRDefault="00796D07" w:rsidP="007A292B">
      <w:pPr>
        <w:spacing w:line="240" w:lineRule="exact"/>
        <w:ind w:left="-284"/>
        <w:rPr>
          <w:b/>
          <w:sz w:val="10"/>
        </w:rPr>
        <w:sectPr w:rsidR="00796D07" w:rsidRPr="00FF41F6">
          <w:footerReference w:type="even" r:id="rId10"/>
          <w:footerReference w:type="default" r:id="rId11"/>
          <w:type w:val="oddPage"/>
          <w:pgSz w:w="16840" w:h="11907" w:orient="landscape" w:code="9"/>
          <w:pgMar w:top="737" w:right="1418" w:bottom="851" w:left="1418" w:header="454" w:footer="192" w:gutter="0"/>
          <w:cols w:space="720"/>
        </w:sectPr>
      </w:pPr>
    </w:p>
    <w:p w:rsidR="00BF36F8" w:rsidRPr="00FF41F6" w:rsidRDefault="00BF36F8" w:rsidP="0003735E">
      <w:pPr>
        <w:tabs>
          <w:tab w:val="right" w:pos="10102"/>
        </w:tabs>
        <w:rPr>
          <w:sz w:val="10"/>
          <w:szCs w:val="16"/>
          <w:lang w:val="es-ES_tradnl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8"/>
        <w:gridCol w:w="4286"/>
        <w:gridCol w:w="1260"/>
        <w:gridCol w:w="1160"/>
        <w:gridCol w:w="1234"/>
        <w:gridCol w:w="1024"/>
        <w:gridCol w:w="992"/>
      </w:tblGrid>
      <w:tr w:rsidR="00867E2C" w:rsidRPr="00C236FA" w:rsidTr="00FF41F6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CUESTIONARIO TÉCNICO                                                TOMATE</w:t>
            </w:r>
          </w:p>
        </w:tc>
      </w:tr>
      <w:tr w:rsidR="00867E2C" w:rsidRPr="00C236FA" w:rsidTr="00FF41F6">
        <w:trPr>
          <w:trHeight w:val="423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RESISTENCIA A ENFERMEDADES</w:t>
            </w:r>
          </w:p>
        </w:tc>
      </w:tr>
      <w:tr w:rsidR="00255D6B" w:rsidRPr="00F60BFE" w:rsidTr="00FF41F6">
        <w:trPr>
          <w:trHeight w:val="114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5D6B" w:rsidRPr="00F60BFE" w:rsidRDefault="00255D6B" w:rsidP="00C236F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67E2C" w:rsidRPr="00C236FA" w:rsidTr="00255D6B">
        <w:trPr>
          <w:trHeight w:val="223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Obligatorias en el TQ de la CPVO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7E2C" w:rsidRPr="00C236FA" w:rsidTr="00255D6B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Nº CPVO </w:t>
            </w:r>
          </w:p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TP 44/3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CARÁCTER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1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3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255D6B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55D6B">
              <w:rPr>
                <w:rFonts w:cs="Arial"/>
                <w:b/>
                <w:bCs/>
                <w:color w:val="000000"/>
                <w:sz w:val="16"/>
                <w:szCs w:val="16"/>
              </w:rPr>
              <w:t>DESCRIP.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NO TESTADO</w:t>
            </w:r>
          </w:p>
        </w:tc>
      </w:tr>
      <w:tr w:rsidR="00867E2C" w:rsidRPr="00C236FA" w:rsidTr="00255D6B">
        <w:trPr>
          <w:trHeight w:val="18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7E2C" w:rsidRPr="00C236FA" w:rsidTr="00255D6B">
        <w:trPr>
          <w:trHeight w:val="4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MELOIDOGYNE INCOGNITA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SUSCEPTIBLE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REISTENCIA INTERMEDIA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RESISTENTE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67E2C" w:rsidRPr="00C236FA" w:rsidTr="00255D6B">
        <w:trPr>
          <w:trHeight w:val="2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67E2C" w:rsidRPr="00C236FA" w:rsidTr="00255D6B">
        <w:trPr>
          <w:trHeight w:val="2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Nº CPVO </w:t>
            </w:r>
          </w:p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TP 44/3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CARÁCTER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DESCRIP.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NO TESTADO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VERTICILLIUM DAHLIAE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4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FUSARIUM OXYSPORUM F. SP. LYCOPERSICI</w:t>
            </w:r>
            <w:r w:rsidRPr="00C236FA">
              <w:rPr>
                <w:rFonts w:cs="Arial"/>
                <w:sz w:val="16"/>
                <w:szCs w:val="16"/>
              </w:rPr>
              <w:t xml:space="preserve">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RAZA 0 (ex 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43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FUSARIUM OXYSPORUM F. SP. LYCOPERSICI</w:t>
            </w:r>
            <w:r w:rsidRPr="00C236FA">
              <w:rPr>
                <w:rFonts w:cs="Arial"/>
                <w:sz w:val="16"/>
                <w:szCs w:val="16"/>
              </w:rPr>
              <w:t xml:space="preserve">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RAZA 1 (ex 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5D6B" w:rsidRPr="00C236FA" w:rsidTr="005C2997">
        <w:trPr>
          <w:trHeight w:val="3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5C2997">
              <w:rPr>
                <w:rFonts w:cs="Arial"/>
                <w:color w:val="000000"/>
                <w:sz w:val="16"/>
                <w:szCs w:val="16"/>
              </w:rPr>
              <w:t xml:space="preserve">RESISTENCIA 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>A TMV CEPA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28"/>
        </w:trPr>
        <w:tc>
          <w:tcPr>
            <w:tcW w:w="1077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867E2C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867E2C">
              <w:rPr>
                <w:rFonts w:cs="Arial"/>
                <w:color w:val="000000"/>
                <w:sz w:val="16"/>
                <w:szCs w:val="16"/>
              </w:rPr>
              <w:t xml:space="preserve">Adicionales en el TQ de </w:t>
            </w:r>
            <w:smartTag w:uri="urn:schemas-microsoft-com:office:smarttags" w:element="PersonName">
              <w:smartTagPr>
                <w:attr w:name="ProductID" w:val="la CPVO"/>
              </w:smartTagPr>
              <w:r w:rsidRPr="00867E2C">
                <w:rPr>
                  <w:rFonts w:cs="Arial"/>
                  <w:color w:val="000000"/>
                  <w:sz w:val="16"/>
                  <w:szCs w:val="16"/>
                </w:rPr>
                <w:t>la CPVO</w:t>
              </w:r>
            </w:smartTag>
            <w:r w:rsidRPr="00867E2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AA4D2E" w:rsidRPr="00C236FA" w:rsidTr="00255D6B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D2E" w:rsidRDefault="00AA4D2E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Nº CPVO </w:t>
            </w:r>
          </w:p>
          <w:p w:rsidR="00AA4D2E" w:rsidRPr="00C236FA" w:rsidRDefault="00AA4D2E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TP 44/3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D2E" w:rsidRPr="00C236FA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CARÁCTER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D2E" w:rsidRPr="00C236FA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D2E" w:rsidRPr="00867E2C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67E2C">
              <w:rPr>
                <w:rFonts w:cs="Arial"/>
                <w:b/>
                <w:bCs/>
                <w:color w:val="000000"/>
                <w:sz w:val="16"/>
                <w:szCs w:val="16"/>
              </w:rPr>
              <w:t>NIVEL 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D2E" w:rsidRPr="00C236FA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DESCRIP.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D2E" w:rsidRPr="00C236FA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NO TESTADO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4D2E" w:rsidRPr="00C236FA" w:rsidRDefault="00AA4D2E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1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SENSIBILIDAD A SILVERING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4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FUSARIUM OXYSPORUM F. SP. LYCOPERSICI</w:t>
            </w:r>
            <w:r w:rsidRPr="00C236FA">
              <w:rPr>
                <w:rFonts w:cs="Arial"/>
                <w:sz w:val="16"/>
                <w:szCs w:val="16"/>
              </w:rPr>
              <w:t xml:space="preserve">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RAZA 2 (ex 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4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 FUSARIUM OXYSPORUM F. SP. RADICIS LYCOPERSICI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6C7A37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RAZA 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6C7A37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6C7A37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6C7A37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6C7A37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6C7A37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 TMV CEPA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 TMV CEPA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PHYTOPHTHORA INFESTANS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PYRENOCHAETA LYCOPERSICI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STEMPHYLIUM SPP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PSEUDOMONAS SYRINGAE PV. TOMATO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 RALSTONIA SOLANACEARUM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RESISTENCA A TYLCV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 TSWV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LEVEILLULA TAURICA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OIDIUM LYCOPERSICUM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255D6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OTRAS RESISTENCIAS (ESPECIFICAR)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01A08" w:rsidRPr="00E01A08" w:rsidTr="00255D6B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A08" w:rsidRPr="00E01A08" w:rsidRDefault="00E01A08" w:rsidP="00C236FA">
            <w:pPr>
              <w:rPr>
                <w:rFonts w:cs="Arial"/>
                <w:color w:val="000000"/>
              </w:rPr>
            </w:pPr>
          </w:p>
          <w:p w:rsidR="00E01A08" w:rsidRPr="00E01A08" w:rsidRDefault="00E01A08" w:rsidP="00EA59D8">
            <w:pPr>
              <w:tabs>
                <w:tab w:val="left" w:pos="10152"/>
              </w:tabs>
              <w:rPr>
                <w:rFonts w:cs="Arial"/>
                <w:color w:val="000000"/>
              </w:rPr>
            </w:pPr>
            <w:r w:rsidRPr="00E01A08">
              <w:rPr>
                <w:rFonts w:cs="Arial"/>
                <w:b/>
                <w:color w:val="000000"/>
              </w:rPr>
              <w:t>VARIEDADES SIMILARES Y SUS DIFERENCIAS CON LA VARIEDAD CANDIDATA</w:t>
            </w:r>
            <w:r w:rsidRPr="00E01A08">
              <w:rPr>
                <w:rFonts w:cs="Arial"/>
                <w:color w:val="000000"/>
              </w:rPr>
              <w:t>:</w:t>
            </w:r>
          </w:p>
        </w:tc>
      </w:tr>
      <w:tr w:rsidR="00E01A08" w:rsidRPr="00E01A08" w:rsidTr="00255D6B">
        <w:trPr>
          <w:trHeight w:val="119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A08" w:rsidRPr="00E01A08" w:rsidRDefault="00E01A08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441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DD3599" w:rsidRDefault="00867E2C" w:rsidP="00C236FA">
            <w:pPr>
              <w:jc w:val="center"/>
              <w:rPr>
                <w:rFonts w:cs="Arial"/>
                <w:color w:val="000000"/>
              </w:rPr>
            </w:pPr>
            <w:r w:rsidRPr="00DD3599">
              <w:rPr>
                <w:rFonts w:cs="Arial"/>
                <w:color w:val="000000"/>
              </w:rPr>
              <w:t>DENOMINACIÓN VARIEDAD SIMILAR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DD3599" w:rsidRDefault="00867E2C" w:rsidP="00C236FA">
            <w:pPr>
              <w:jc w:val="center"/>
              <w:rPr>
                <w:rFonts w:cs="Arial"/>
                <w:color w:val="000000"/>
              </w:rPr>
            </w:pPr>
            <w:r w:rsidRPr="00DD3599">
              <w:rPr>
                <w:rFonts w:cs="Arial"/>
                <w:color w:val="000000"/>
              </w:rPr>
              <w:t>CARÁCTER DIFERENCIADOR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E2C" w:rsidRPr="00CB7BB8" w:rsidRDefault="00867E2C" w:rsidP="00C236FA">
            <w:pPr>
              <w:rPr>
                <w:rFonts w:cs="Arial"/>
                <w:color w:val="000000"/>
                <w:sz w:val="14"/>
                <w:szCs w:val="16"/>
              </w:rPr>
            </w:pPr>
            <w:r w:rsidRPr="00CB7BB8">
              <w:rPr>
                <w:rFonts w:cs="Arial"/>
                <w:color w:val="000000"/>
                <w:sz w:val="14"/>
                <w:szCs w:val="16"/>
              </w:rPr>
              <w:t>NIVEL EXPRESIÓN VAR. CANDIDATA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</w:tbl>
    <w:p w:rsidR="00BF36F8" w:rsidRPr="00E01A08" w:rsidRDefault="00BF36F8" w:rsidP="0003735E">
      <w:pPr>
        <w:rPr>
          <w:rFonts w:cs="Arial"/>
        </w:rPr>
      </w:pPr>
    </w:p>
    <w:p w:rsidR="00AA4D2E" w:rsidRPr="009B756A" w:rsidRDefault="00AA4D2E">
      <w:pPr>
        <w:tabs>
          <w:tab w:val="right" w:pos="10102"/>
        </w:tabs>
        <w:rPr>
          <w:rFonts w:cs="Arial"/>
          <w:b/>
          <w:lang w:val="es-ES_tradnl"/>
        </w:rPr>
      </w:pPr>
      <w:r w:rsidRPr="009B756A">
        <w:rPr>
          <w:rFonts w:cs="Arial"/>
          <w:b/>
          <w:lang w:val="es-ES_tradnl"/>
        </w:rPr>
        <w:t>Se recomienda incluir una fotografía del fruto antes de madurez y una del fruto maduro</w:t>
      </w:r>
      <w:r w:rsidR="00E01A08" w:rsidRPr="009B756A">
        <w:rPr>
          <w:rFonts w:cs="Arial"/>
          <w:b/>
          <w:lang w:val="es-ES_tradnl"/>
        </w:rPr>
        <w:t>.</w:t>
      </w:r>
    </w:p>
    <w:sectPr w:rsidR="00AA4D2E" w:rsidRPr="009B756A" w:rsidSect="00231952">
      <w:pgSz w:w="11907" w:h="16840" w:code="9"/>
      <w:pgMar w:top="1928" w:right="851" w:bottom="1418" w:left="737" w:header="454" w:footer="3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9F" w:rsidRDefault="00A02A9F">
      <w:r>
        <w:separator/>
      </w:r>
    </w:p>
  </w:endnote>
  <w:endnote w:type="continuationSeparator" w:id="0">
    <w:p w:rsidR="00A02A9F" w:rsidRDefault="00A0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5E" w:rsidRDefault="00CB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73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735E" w:rsidRDefault="0003735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5C" w:rsidRDefault="00CC1D5C">
    <w:pPr>
      <w:pStyle w:val="Piedepgina"/>
      <w:jc w:val="center"/>
    </w:pPr>
  </w:p>
  <w:p w:rsidR="0003735E" w:rsidRDefault="0003735E" w:rsidP="00231952">
    <w:pPr>
      <w:pStyle w:val="Piedepgin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5E" w:rsidRDefault="00CB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73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735E" w:rsidRDefault="0003735E">
    <w:pPr>
      <w:pStyle w:val="Piedep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5E" w:rsidRDefault="0003735E">
    <w:pPr>
      <w:pStyle w:val="Piedepgina"/>
      <w:framePr w:wrap="around" w:vAnchor="text" w:hAnchor="margin" w:xAlign="right" w:y="1"/>
      <w:rPr>
        <w:rStyle w:val="Nmerodepgina"/>
      </w:rPr>
    </w:pPr>
  </w:p>
  <w:p w:rsidR="0003735E" w:rsidRDefault="0003735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9F" w:rsidRDefault="00A02A9F">
      <w:r>
        <w:separator/>
      </w:r>
    </w:p>
  </w:footnote>
  <w:footnote w:type="continuationSeparator" w:id="0">
    <w:p w:rsidR="00A02A9F" w:rsidRDefault="00A02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5E" w:rsidRDefault="00CB04E6">
    <w:pPr>
      <w:pStyle w:val="Ttulo6"/>
      <w:rPr>
        <w:sz w:val="8"/>
      </w:rPr>
    </w:pPr>
    <w:r w:rsidRPr="00CB04E6">
      <w:rPr>
        <w:noProof/>
        <w:sz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5pt;width:34.25pt;height:36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487755118" r:id="rId2"/>
      </w:pict>
    </w:r>
  </w:p>
  <w:p w:rsidR="0003735E" w:rsidRDefault="0003735E">
    <w:pPr>
      <w:pStyle w:val="Ttulo6"/>
      <w:ind w:left="0" w:firstLine="0"/>
      <w:rPr>
        <w:sz w:val="8"/>
      </w:rPr>
    </w:pPr>
  </w:p>
  <w:p w:rsidR="0003735E" w:rsidRDefault="0003735E">
    <w:pPr>
      <w:pStyle w:val="Ttulo6"/>
      <w:ind w:left="0" w:firstLine="0"/>
      <w:rPr>
        <w:sz w:val="8"/>
      </w:rPr>
    </w:pPr>
  </w:p>
  <w:p w:rsidR="0003735E" w:rsidRDefault="0003735E">
    <w:pPr>
      <w:pStyle w:val="Ttulo6"/>
      <w:ind w:left="0" w:firstLine="0"/>
      <w:rPr>
        <w:sz w:val="8"/>
      </w:rPr>
    </w:pPr>
  </w:p>
  <w:p w:rsidR="0003735E" w:rsidRDefault="0003735E">
    <w:pPr>
      <w:pStyle w:val="Ttulo6"/>
      <w:ind w:left="0" w:firstLine="0"/>
      <w:rPr>
        <w:sz w:val="8"/>
      </w:rPr>
    </w:pPr>
  </w:p>
  <w:p w:rsidR="0003735E" w:rsidRPr="001D3D8A" w:rsidRDefault="0003735E">
    <w:pPr>
      <w:rPr>
        <w:sz w:val="8"/>
        <w:szCs w:val="8"/>
      </w:rPr>
    </w:pPr>
  </w:p>
  <w:p w:rsidR="0003735E" w:rsidRDefault="00CB04E6" w:rsidP="001D3D8A">
    <w:pPr>
      <w:pStyle w:val="Ttulo6"/>
      <w:ind w:left="0" w:firstLine="0"/>
      <w:jc w:val="both"/>
      <w:rPr>
        <w:b w:val="0"/>
        <w:sz w:val="10"/>
        <w:szCs w:val="10"/>
      </w:rPr>
    </w:pPr>
    <w:r w:rsidRPr="00CB04E6">
      <w:rPr>
        <w:rFonts w:cs="Arial"/>
        <w:noProof/>
        <w:sz w:val="10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3.4pt;width:192.65pt;height:18pt;z-index:251658752">
          <v:textbox>
            <w:txbxContent>
              <w:p w:rsidR="008705C5" w:rsidRPr="00BD3F39" w:rsidRDefault="008705C5" w:rsidP="008705C5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FORMULARIO ACTUALIZADO 05/03/2</w:t>
                </w:r>
                <w:r w:rsidRPr="00BD3F39">
                  <w:rPr>
                    <w:b/>
                    <w:sz w:val="18"/>
                    <w:szCs w:val="18"/>
                  </w:rPr>
                  <w:t>0</w:t>
                </w:r>
                <w:r>
                  <w:rPr>
                    <w:b/>
                    <w:sz w:val="18"/>
                    <w:szCs w:val="18"/>
                  </w:rPr>
                  <w:t>15</w:t>
                </w:r>
              </w:p>
            </w:txbxContent>
          </v:textbox>
        </v:shape>
      </w:pict>
    </w:r>
  </w:p>
  <w:p w:rsidR="00BF7A48" w:rsidRPr="003B0DA6" w:rsidRDefault="00BF7A48" w:rsidP="00BF7A48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 w:rsidRPr="003B0DA6">
      <w:rPr>
        <w:rFonts w:ascii="Arial" w:hAnsi="Arial" w:cs="Arial"/>
        <w:b w:val="0"/>
        <w:sz w:val="10"/>
        <w:szCs w:val="10"/>
      </w:rPr>
      <w:t xml:space="preserve">MINISTERIO DE AGRICULTURA, ALIMENTACIÓN  Y MEDIO AMBIENTE                                                            </w:t>
    </w:r>
  </w:p>
  <w:p w:rsidR="00BF7A48" w:rsidRPr="003B0DA6" w:rsidRDefault="00BF7A48" w:rsidP="00BF7A48">
    <w:pPr>
      <w:rPr>
        <w:rFonts w:cs="Arial"/>
        <w:sz w:val="10"/>
        <w:szCs w:val="14"/>
      </w:rPr>
    </w:pPr>
    <w:r w:rsidRPr="003B0DA6">
      <w:rPr>
        <w:rFonts w:cs="Arial"/>
        <w:sz w:val="10"/>
        <w:szCs w:val="14"/>
      </w:rPr>
      <w:t>SECRETARIA GENERAL DE AGRICULTURA Y ALIMENTACIÓN</w:t>
    </w:r>
  </w:p>
  <w:p w:rsidR="00BF7A48" w:rsidRPr="003B0DA6" w:rsidRDefault="00BF7A48" w:rsidP="00BF7A48">
    <w:pPr>
      <w:rPr>
        <w:rFonts w:cs="Arial"/>
        <w:sz w:val="10"/>
        <w:szCs w:val="14"/>
      </w:rPr>
    </w:pPr>
    <w:r w:rsidRPr="003B0DA6">
      <w:rPr>
        <w:rFonts w:cs="Arial"/>
        <w:sz w:val="10"/>
        <w:szCs w:val="14"/>
      </w:rPr>
      <w:t>DIRECCIÓN GENERAL DE PRODUCCIONES Y MERCADOS AGRARIOS</w:t>
    </w:r>
  </w:p>
  <w:p w:rsidR="00B41C4C" w:rsidRDefault="00B41C4C" w:rsidP="00B41C4C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BF7A48" w:rsidRDefault="00B41C4C" w:rsidP="00BF7A48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 xml:space="preserve">Y </w:t>
    </w:r>
    <w:r w:rsidR="00BF7A48" w:rsidRPr="003B0DA6">
      <w:rPr>
        <w:rFonts w:cs="Arial"/>
        <w:sz w:val="10"/>
        <w:szCs w:val="10"/>
        <w:lang w:val="es-ES_tradnl"/>
      </w:rPr>
      <w:t>OFICINA ESPAÑOLA DE VARIEDADES VEGETALES (OEVV</w:t>
    </w:r>
    <w:r w:rsidR="00BF7A48" w:rsidRPr="003B0DA6">
      <w:rPr>
        <w:rFonts w:cs="Arial"/>
        <w:b/>
        <w:sz w:val="10"/>
        <w:szCs w:val="10"/>
        <w:lang w:val="es-ES_tradnl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F02F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B4E7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56C3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7C26CBE"/>
    <w:lvl w:ilvl="0">
      <w:numFmt w:val="bullet"/>
      <w:pStyle w:val="alistaconvietas1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4">
    <w:nsid w:val="FFFFFF89"/>
    <w:multiLevelType w:val="singleLevel"/>
    <w:tmpl w:val="92DA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7124DB"/>
    <w:multiLevelType w:val="singleLevel"/>
    <w:tmpl w:val="3D86C63A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7">
    <w:nsid w:val="0E145070"/>
    <w:multiLevelType w:val="singleLevel"/>
    <w:tmpl w:val="194845D0"/>
    <w:lvl w:ilvl="0">
      <w:start w:val="1"/>
      <w:numFmt w:val="decimal"/>
      <w:lvlText w:val="%1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8">
    <w:nsid w:val="20A507ED"/>
    <w:multiLevelType w:val="singleLevel"/>
    <w:tmpl w:val="BE903EA2"/>
    <w:lvl w:ilvl="0">
      <w:numFmt w:val="bullet"/>
      <w:pStyle w:val="Av2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9">
    <w:nsid w:val="30FF5EA8"/>
    <w:multiLevelType w:val="singleLevel"/>
    <w:tmpl w:val="37703580"/>
    <w:lvl w:ilvl="0">
      <w:start w:val="1"/>
      <w:numFmt w:val="decimal"/>
      <w:pStyle w:val="atitulon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E51CC7"/>
    <w:multiLevelType w:val="singleLevel"/>
    <w:tmpl w:val="7AEC21E0"/>
    <w:lvl w:ilvl="0">
      <w:start w:val="900"/>
      <w:numFmt w:val="decimal"/>
      <w:lvlText w:val="%1"/>
      <w:lvlJc w:val="left"/>
      <w:pPr>
        <w:tabs>
          <w:tab w:val="num" w:pos="3537"/>
        </w:tabs>
        <w:ind w:left="3537" w:hanging="2970"/>
      </w:pPr>
      <w:rPr>
        <w:rFonts w:hint="default"/>
      </w:rPr>
    </w:lvl>
  </w:abstractNum>
  <w:abstractNum w:abstractNumId="11">
    <w:nsid w:val="58FF02DD"/>
    <w:multiLevelType w:val="singleLevel"/>
    <w:tmpl w:val="24CAD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8906EF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9055BC"/>
    <w:multiLevelType w:val="hybridMultilevel"/>
    <w:tmpl w:val="1F2EAA3C"/>
    <w:lvl w:ilvl="0" w:tplc="84366B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F83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8D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86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25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24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E5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560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1524C"/>
    <w:multiLevelType w:val="singleLevel"/>
    <w:tmpl w:val="A91629D4"/>
    <w:lvl w:ilvl="0">
      <w:start w:val="1"/>
      <w:numFmt w:val="upperRoman"/>
      <w:pStyle w:val="atitulo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  <w:num w:numId="18">
    <w:abstractNumId w:val="6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14F6"/>
    <w:rsid w:val="00024026"/>
    <w:rsid w:val="0003735E"/>
    <w:rsid w:val="000C7986"/>
    <w:rsid w:val="000C7D7B"/>
    <w:rsid w:val="000F76C9"/>
    <w:rsid w:val="00106051"/>
    <w:rsid w:val="001D3D8A"/>
    <w:rsid w:val="002009E0"/>
    <w:rsid w:val="00231952"/>
    <w:rsid w:val="00255BFB"/>
    <w:rsid w:val="00255D6B"/>
    <w:rsid w:val="00311F4C"/>
    <w:rsid w:val="00351524"/>
    <w:rsid w:val="003C2BBB"/>
    <w:rsid w:val="004C0DEA"/>
    <w:rsid w:val="004F4418"/>
    <w:rsid w:val="005046DF"/>
    <w:rsid w:val="00590345"/>
    <w:rsid w:val="005A26E1"/>
    <w:rsid w:val="005C2997"/>
    <w:rsid w:val="005F11AB"/>
    <w:rsid w:val="00606D5F"/>
    <w:rsid w:val="00626BFD"/>
    <w:rsid w:val="006B3790"/>
    <w:rsid w:val="006C68F8"/>
    <w:rsid w:val="006C7A37"/>
    <w:rsid w:val="00767C6A"/>
    <w:rsid w:val="00796D07"/>
    <w:rsid w:val="007A292B"/>
    <w:rsid w:val="00802275"/>
    <w:rsid w:val="00831680"/>
    <w:rsid w:val="00850A08"/>
    <w:rsid w:val="008614F6"/>
    <w:rsid w:val="00867E2C"/>
    <w:rsid w:val="008705C5"/>
    <w:rsid w:val="00895B75"/>
    <w:rsid w:val="00912A0C"/>
    <w:rsid w:val="00976C65"/>
    <w:rsid w:val="009A32DD"/>
    <w:rsid w:val="009B756A"/>
    <w:rsid w:val="009D3506"/>
    <w:rsid w:val="00A02A9F"/>
    <w:rsid w:val="00A17735"/>
    <w:rsid w:val="00A96C78"/>
    <w:rsid w:val="00AA4D2E"/>
    <w:rsid w:val="00AD1D28"/>
    <w:rsid w:val="00AE246F"/>
    <w:rsid w:val="00B31040"/>
    <w:rsid w:val="00B41C4C"/>
    <w:rsid w:val="00BF36F8"/>
    <w:rsid w:val="00BF7A48"/>
    <w:rsid w:val="00C236FA"/>
    <w:rsid w:val="00C27593"/>
    <w:rsid w:val="00C3695C"/>
    <w:rsid w:val="00C67FE1"/>
    <w:rsid w:val="00CB04E6"/>
    <w:rsid w:val="00CB7BB8"/>
    <w:rsid w:val="00CC1D5C"/>
    <w:rsid w:val="00CD4D76"/>
    <w:rsid w:val="00CD5726"/>
    <w:rsid w:val="00CD7237"/>
    <w:rsid w:val="00D24E76"/>
    <w:rsid w:val="00D571FF"/>
    <w:rsid w:val="00DD3599"/>
    <w:rsid w:val="00E01A08"/>
    <w:rsid w:val="00E24A87"/>
    <w:rsid w:val="00E45D52"/>
    <w:rsid w:val="00EA59D8"/>
    <w:rsid w:val="00ED0457"/>
    <w:rsid w:val="00EE4728"/>
    <w:rsid w:val="00F05947"/>
    <w:rsid w:val="00F54F95"/>
    <w:rsid w:val="00F60BFE"/>
    <w:rsid w:val="00FF2AB1"/>
    <w:rsid w:val="00FF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A0C"/>
    <w:rPr>
      <w:rFonts w:ascii="Arial" w:hAnsi="Arial"/>
    </w:rPr>
  </w:style>
  <w:style w:type="paragraph" w:styleId="Ttulo1">
    <w:name w:val="heading 1"/>
    <w:basedOn w:val="Normal"/>
    <w:next w:val="Normal"/>
    <w:qFormat/>
    <w:rsid w:val="00912A0C"/>
    <w:pPr>
      <w:keepNext/>
      <w:tabs>
        <w:tab w:val="right" w:pos="10102"/>
      </w:tabs>
      <w:jc w:val="center"/>
      <w:outlineLvl w:val="0"/>
    </w:pPr>
    <w:rPr>
      <w:rFonts w:ascii="Courier New" w:hAnsi="Courier New"/>
      <w:b/>
      <w:snapToGrid w:val="0"/>
      <w:sz w:val="28"/>
      <w:lang w:val="es-ES_tradnl"/>
    </w:rPr>
  </w:style>
  <w:style w:type="paragraph" w:styleId="Ttulo2">
    <w:name w:val="heading 2"/>
    <w:basedOn w:val="Normal"/>
    <w:next w:val="Normal"/>
    <w:qFormat/>
    <w:rsid w:val="00912A0C"/>
    <w:pPr>
      <w:keepNext/>
      <w:tabs>
        <w:tab w:val="left" w:pos="2520"/>
        <w:tab w:val="right" w:pos="10102"/>
      </w:tabs>
      <w:ind w:left="2520"/>
      <w:jc w:val="center"/>
      <w:outlineLvl w:val="1"/>
    </w:pPr>
    <w:rPr>
      <w:b/>
      <w:snapToGrid w:val="0"/>
      <w:sz w:val="28"/>
      <w:lang w:val="es-ES_tradnl"/>
    </w:rPr>
  </w:style>
  <w:style w:type="paragraph" w:styleId="Ttulo3">
    <w:name w:val="heading 3"/>
    <w:basedOn w:val="Normal"/>
    <w:next w:val="Normal"/>
    <w:qFormat/>
    <w:rsid w:val="00912A0C"/>
    <w:pPr>
      <w:keepNext/>
      <w:spacing w:line="240" w:lineRule="exact"/>
      <w:outlineLvl w:val="2"/>
    </w:pPr>
    <w:rPr>
      <w:b/>
      <w:snapToGrid w:val="0"/>
      <w:sz w:val="24"/>
      <w:lang w:val="es-ES_tradnl"/>
    </w:rPr>
  </w:style>
  <w:style w:type="paragraph" w:styleId="Ttulo4">
    <w:name w:val="heading 4"/>
    <w:basedOn w:val="Normal"/>
    <w:next w:val="Normal"/>
    <w:qFormat/>
    <w:rsid w:val="00912A0C"/>
    <w:pPr>
      <w:keepNext/>
      <w:tabs>
        <w:tab w:val="right" w:pos="10102"/>
      </w:tabs>
      <w:outlineLvl w:val="3"/>
    </w:pPr>
    <w:rPr>
      <w:sz w:val="36"/>
      <w:lang w:val="es-ES_tradnl"/>
    </w:rPr>
  </w:style>
  <w:style w:type="paragraph" w:styleId="Ttulo5">
    <w:name w:val="heading 5"/>
    <w:basedOn w:val="Normal"/>
    <w:next w:val="Normal"/>
    <w:qFormat/>
    <w:rsid w:val="00912A0C"/>
    <w:pPr>
      <w:keepNext/>
      <w:outlineLvl w:val="4"/>
    </w:pPr>
    <w:rPr>
      <w:b/>
      <w:sz w:val="18"/>
      <w:lang w:val="es-ES_tradnl"/>
    </w:rPr>
  </w:style>
  <w:style w:type="paragraph" w:styleId="Ttulo6">
    <w:name w:val="heading 6"/>
    <w:basedOn w:val="Normal"/>
    <w:next w:val="Normal"/>
    <w:qFormat/>
    <w:rsid w:val="00912A0C"/>
    <w:pPr>
      <w:keepNext/>
      <w:ind w:left="1134" w:firstLine="284"/>
      <w:outlineLvl w:val="5"/>
    </w:pPr>
    <w:rPr>
      <w:rFonts w:ascii="CG Omega (W1)" w:hAnsi="CG Omega (W1)"/>
      <w:b/>
      <w:sz w:val="12"/>
      <w:lang w:val="es-ES_tradnl"/>
    </w:rPr>
  </w:style>
  <w:style w:type="paragraph" w:styleId="Ttulo7">
    <w:name w:val="heading 7"/>
    <w:basedOn w:val="Normal"/>
    <w:next w:val="Normal"/>
    <w:qFormat/>
    <w:rsid w:val="00912A0C"/>
    <w:pPr>
      <w:keepNext/>
      <w:ind w:left="-142"/>
      <w:outlineLvl w:val="6"/>
    </w:pPr>
    <w:rPr>
      <w:rFonts w:ascii="CG Omega (W1)" w:hAnsi="CG Omega (W1)"/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v2">
    <w:name w:val="Av2"/>
    <w:basedOn w:val="Normal"/>
    <w:autoRedefine/>
    <w:rsid w:val="00912A0C"/>
    <w:pPr>
      <w:numPr>
        <w:numId w:val="1"/>
      </w:numPr>
      <w:spacing w:before="120" w:after="120"/>
      <w:jc w:val="both"/>
    </w:pPr>
    <w:rPr>
      <w:lang w:val="es-ES_tradnl"/>
    </w:rPr>
  </w:style>
  <w:style w:type="paragraph" w:customStyle="1" w:styleId="aindependientesangria">
    <w:name w:val="a independiente sangria"/>
    <w:basedOn w:val="Normal"/>
    <w:rsid w:val="00912A0C"/>
    <w:pPr>
      <w:spacing w:before="240"/>
      <w:ind w:firstLine="709"/>
      <w:jc w:val="both"/>
    </w:pPr>
  </w:style>
  <w:style w:type="paragraph" w:customStyle="1" w:styleId="atitulo1">
    <w:name w:val="a titulo1"/>
    <w:basedOn w:val="Normal"/>
    <w:rsid w:val="00912A0C"/>
    <w:rPr>
      <w:b/>
      <w:caps/>
      <w:sz w:val="28"/>
      <w:u w:val="single"/>
    </w:rPr>
  </w:style>
  <w:style w:type="paragraph" w:customStyle="1" w:styleId="atitulo2">
    <w:name w:val="a titulo2"/>
    <w:basedOn w:val="Normal"/>
    <w:rsid w:val="00912A0C"/>
    <w:pPr>
      <w:numPr>
        <w:numId w:val="8"/>
      </w:numPr>
      <w:spacing w:before="360"/>
    </w:pPr>
    <w:rPr>
      <w:b/>
      <w:caps/>
      <w:sz w:val="24"/>
    </w:rPr>
  </w:style>
  <w:style w:type="paragraph" w:customStyle="1" w:styleId="alistaconvietas1">
    <w:name w:val="a lista con viñetas1"/>
    <w:basedOn w:val="Listaconvietas2"/>
    <w:rsid w:val="00912A0C"/>
    <w:pPr>
      <w:numPr>
        <w:numId w:val="7"/>
      </w:numPr>
    </w:pPr>
  </w:style>
  <w:style w:type="paragraph" w:styleId="Listaconvietas2">
    <w:name w:val="List Bullet 2"/>
    <w:basedOn w:val="Normal"/>
    <w:autoRedefine/>
    <w:rsid w:val="00912A0C"/>
  </w:style>
  <w:style w:type="paragraph" w:customStyle="1" w:styleId="attulo">
    <w:name w:val="a título"/>
    <w:basedOn w:val="atitulo1"/>
    <w:rsid w:val="00912A0C"/>
    <w:pPr>
      <w:spacing w:after="360"/>
      <w:jc w:val="center"/>
    </w:pPr>
    <w:rPr>
      <w:lang w:val="es-ES_tradnl"/>
    </w:rPr>
  </w:style>
  <w:style w:type="paragraph" w:styleId="Encabezado">
    <w:name w:val="header"/>
    <w:basedOn w:val="Normal"/>
    <w:rsid w:val="00912A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12A0C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912A0C"/>
    <w:pPr>
      <w:shd w:val="clear" w:color="auto" w:fill="000080"/>
    </w:pPr>
    <w:rPr>
      <w:rFonts w:ascii="Tahoma" w:hAnsi="Tahoma"/>
    </w:rPr>
  </w:style>
  <w:style w:type="paragraph" w:customStyle="1" w:styleId="atitulonu">
    <w:name w:val="atitulo nu."/>
    <w:basedOn w:val="Eattulo11"/>
    <w:autoRedefine/>
    <w:rsid w:val="00912A0C"/>
    <w:pPr>
      <w:numPr>
        <w:numId w:val="16"/>
      </w:numPr>
      <w:spacing w:before="480"/>
      <w:ind w:left="357" w:hanging="357"/>
      <w:jc w:val="left"/>
    </w:pPr>
    <w:rPr>
      <w:sz w:val="22"/>
    </w:rPr>
  </w:style>
  <w:style w:type="paragraph" w:customStyle="1" w:styleId="Eattulo11">
    <w:name w:val="Ea título1.1"/>
    <w:basedOn w:val="attulo"/>
    <w:rsid w:val="00912A0C"/>
    <w:rPr>
      <w:sz w:val="24"/>
      <w:u w:val="none"/>
    </w:rPr>
  </w:style>
  <w:style w:type="paragraph" w:customStyle="1" w:styleId="alistvtab">
    <w:name w:val="a list v. tab"/>
    <w:basedOn w:val="alistaconvietas1"/>
    <w:rsid w:val="00912A0C"/>
    <w:pPr>
      <w:numPr>
        <w:numId w:val="0"/>
      </w:numPr>
      <w:tabs>
        <w:tab w:val="left" w:pos="709"/>
        <w:tab w:val="left" w:pos="3544"/>
      </w:tabs>
      <w:spacing w:before="120" w:after="120"/>
      <w:ind w:left="567"/>
    </w:pPr>
  </w:style>
  <w:style w:type="paragraph" w:customStyle="1" w:styleId="attulov">
    <w:name w:val="a título v"/>
    <w:basedOn w:val="atitulo2"/>
    <w:rsid w:val="00912A0C"/>
    <w:pPr>
      <w:numPr>
        <w:numId w:val="0"/>
      </w:numPr>
    </w:pPr>
    <w:rPr>
      <w:b w:val="0"/>
      <w:i/>
      <w:caps w:val="0"/>
    </w:rPr>
  </w:style>
  <w:style w:type="paragraph" w:customStyle="1" w:styleId="alistafrancesa">
    <w:name w:val="a lista francesa"/>
    <w:basedOn w:val="aindependientesangria"/>
    <w:rsid w:val="00912A0C"/>
    <w:pPr>
      <w:ind w:left="1361" w:hanging="1361"/>
    </w:pPr>
  </w:style>
  <w:style w:type="paragraph" w:customStyle="1" w:styleId="attulo3">
    <w:name w:val="a título 3"/>
    <w:basedOn w:val="aindependientesangria"/>
    <w:rsid w:val="00912A0C"/>
    <w:pPr>
      <w:ind w:firstLine="0"/>
      <w:jc w:val="left"/>
    </w:pPr>
    <w:rPr>
      <w:caps/>
    </w:rPr>
  </w:style>
  <w:style w:type="paragraph" w:styleId="Subttulo">
    <w:name w:val="Subtitle"/>
    <w:basedOn w:val="Normal"/>
    <w:qFormat/>
    <w:rsid w:val="00912A0C"/>
    <w:pPr>
      <w:spacing w:after="60"/>
      <w:jc w:val="center"/>
      <w:outlineLvl w:val="1"/>
    </w:pPr>
    <w:rPr>
      <w:sz w:val="24"/>
    </w:rPr>
  </w:style>
  <w:style w:type="character" w:styleId="Nmerodepgina">
    <w:name w:val="page number"/>
    <w:basedOn w:val="Fuentedeprrafopredeter"/>
    <w:rsid w:val="00912A0C"/>
  </w:style>
  <w:style w:type="paragraph" w:customStyle="1" w:styleId="anormalcursiva">
    <w:name w:val="a normalcursiva"/>
    <w:basedOn w:val="Normal"/>
    <w:rsid w:val="00912A0C"/>
    <w:rPr>
      <w:i/>
    </w:rPr>
  </w:style>
  <w:style w:type="paragraph" w:styleId="Textoindependiente">
    <w:name w:val="Body Text"/>
    <w:basedOn w:val="Normal"/>
    <w:rsid w:val="00912A0C"/>
    <w:pPr>
      <w:jc w:val="both"/>
    </w:pPr>
    <w:rPr>
      <w:sz w:val="18"/>
    </w:rPr>
  </w:style>
  <w:style w:type="paragraph" w:styleId="Textoindependiente3">
    <w:name w:val="Body Text 3"/>
    <w:basedOn w:val="Normal"/>
    <w:rsid w:val="00912A0C"/>
    <w:pPr>
      <w:jc w:val="both"/>
    </w:pPr>
    <w:rPr>
      <w:rFonts w:ascii="Times New Roman" w:hAnsi="Times New Roman"/>
      <w:b/>
      <w:sz w:val="24"/>
      <w:lang w:val="es-ES_tradnl"/>
    </w:rPr>
  </w:style>
  <w:style w:type="paragraph" w:styleId="Textoindependiente2">
    <w:name w:val="Body Text 2"/>
    <w:basedOn w:val="Normal"/>
    <w:rsid w:val="00912A0C"/>
    <w:pPr>
      <w:jc w:val="both"/>
    </w:pPr>
    <w:rPr>
      <w:lang w:val="es-ES_tradnl"/>
    </w:rPr>
  </w:style>
  <w:style w:type="table" w:styleId="Tablaconcuadrcula">
    <w:name w:val="Table Grid"/>
    <w:basedOn w:val="Tablanormal"/>
    <w:rsid w:val="000C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C1D5C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altramuz</vt:lpstr>
    </vt:vector>
  </TitlesOfParts>
  <Company>INIA - OEVV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altramuz</dc:title>
  <dc:creator>CENTRO DE SEVILLA</dc:creator>
  <cp:lastModifiedBy>mpcarrera</cp:lastModifiedBy>
  <cp:revision>2</cp:revision>
  <cp:lastPrinted>2011-05-19T16:05:00Z</cp:lastPrinted>
  <dcterms:created xsi:type="dcterms:W3CDTF">2015-03-13T11:32:00Z</dcterms:created>
  <dcterms:modified xsi:type="dcterms:W3CDTF">2015-03-13T11:32:00Z</dcterms:modified>
</cp:coreProperties>
</file>